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A40E3" w14:textId="77777777" w:rsidR="00B57B4C" w:rsidRPr="00993329" w:rsidRDefault="00B57B4C">
      <w:pPr>
        <w:jc w:val="left"/>
        <w:rPr>
          <w:rFonts w:ascii="ＭＳ ゴシック" w:eastAsia="ＭＳ ゴシック" w:hAnsi="ＭＳ ゴシック"/>
          <w:b/>
          <w:sz w:val="28"/>
        </w:rPr>
      </w:pPr>
      <w:r w:rsidRPr="00993329">
        <w:rPr>
          <w:rFonts w:ascii="ＭＳ ゴシック" w:eastAsia="ＭＳ ゴシック" w:hAnsi="ＭＳ ゴシック" w:hint="eastAsia"/>
          <w:b/>
          <w:sz w:val="28"/>
        </w:rPr>
        <w:t>資料</w:t>
      </w:r>
      <w:r w:rsidR="00A0459C" w:rsidRPr="00993329">
        <w:rPr>
          <w:rFonts w:ascii="ＭＳ ゴシック" w:eastAsia="ＭＳ ゴシック" w:hAnsi="ＭＳ ゴシック" w:hint="eastAsia"/>
          <w:b/>
          <w:sz w:val="28"/>
        </w:rPr>
        <w:t>の掲載について</w:t>
      </w:r>
    </w:p>
    <w:p w14:paraId="4AA82ABE" w14:textId="77777777" w:rsidR="00B57B4C" w:rsidRDefault="00793F94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p w14:paraId="307C928A" w14:textId="77777777" w:rsidR="00A0459C" w:rsidRDefault="00B57B4C">
      <w:pPr>
        <w:pStyle w:val="a5"/>
      </w:pPr>
      <w:r>
        <w:rPr>
          <w:rFonts w:hint="eastAsia"/>
        </w:rPr>
        <w:t xml:space="preserve">　新潟県教育委員会</w:t>
      </w:r>
      <w:r w:rsidR="00BA29AF">
        <w:rPr>
          <w:rFonts w:hint="eastAsia"/>
        </w:rPr>
        <w:t>（以下、県教委）</w:t>
      </w:r>
      <w:r w:rsidR="007D63D9">
        <w:rPr>
          <w:rFonts w:hint="eastAsia"/>
        </w:rPr>
        <w:t>と公益財団法人新潟県埋蔵文化財調査事業団（以下、埋文事業団）</w:t>
      </w:r>
      <w:r>
        <w:rPr>
          <w:rFonts w:hint="eastAsia"/>
        </w:rPr>
        <w:t>が調査した遺跡の写真・図面</w:t>
      </w:r>
      <w:r w:rsidR="00950E76">
        <w:rPr>
          <w:rFonts w:hint="eastAsia"/>
        </w:rPr>
        <w:t>等</w:t>
      </w:r>
      <w:r>
        <w:rPr>
          <w:rFonts w:hint="eastAsia"/>
        </w:rPr>
        <w:t>の著作権は新潟県に帰属し</w:t>
      </w:r>
      <w:r w:rsidR="00A0459C">
        <w:rPr>
          <w:rFonts w:hint="eastAsia"/>
        </w:rPr>
        <w:t>ています。これら写真・図面を</w:t>
      </w:r>
      <w:r w:rsidR="00950E76">
        <w:rPr>
          <w:rFonts w:hint="eastAsia"/>
        </w:rPr>
        <w:t>各種</w:t>
      </w:r>
      <w:r w:rsidR="00A0459C">
        <w:rPr>
          <w:rFonts w:hint="eastAsia"/>
        </w:rPr>
        <w:t>刊</w:t>
      </w:r>
      <w:r w:rsidR="00950E76">
        <w:rPr>
          <w:rFonts w:hint="eastAsia"/>
        </w:rPr>
        <w:t>行物等</w:t>
      </w:r>
      <w:r w:rsidR="00A0459C">
        <w:rPr>
          <w:rFonts w:hint="eastAsia"/>
        </w:rPr>
        <w:t>に掲載する場合</w:t>
      </w:r>
      <w:r w:rsidR="007B648F">
        <w:rPr>
          <w:rFonts w:hint="eastAsia"/>
        </w:rPr>
        <w:t>は著作権法に基づく必要があり、</w:t>
      </w:r>
      <w:r w:rsidR="007D63D9">
        <w:rPr>
          <w:rFonts w:hint="eastAsia"/>
        </w:rPr>
        <w:t>新潟県</w:t>
      </w:r>
      <w:r w:rsidR="00F90D2C">
        <w:rPr>
          <w:rFonts w:hint="eastAsia"/>
        </w:rPr>
        <w:t>から</w:t>
      </w:r>
      <w:r w:rsidR="00A0459C">
        <w:rPr>
          <w:rFonts w:hint="eastAsia"/>
        </w:rPr>
        <w:t>業務を</w:t>
      </w:r>
      <w:r w:rsidR="00F90D2C">
        <w:rPr>
          <w:rFonts w:hint="eastAsia"/>
        </w:rPr>
        <w:t>受託</w:t>
      </w:r>
      <w:r w:rsidR="00A0459C">
        <w:rPr>
          <w:rFonts w:hint="eastAsia"/>
        </w:rPr>
        <w:t>している</w:t>
      </w:r>
      <w:r>
        <w:rPr>
          <w:rFonts w:hint="eastAsia"/>
        </w:rPr>
        <w:t>埋文事業団が</w:t>
      </w:r>
      <w:r w:rsidR="007B648F">
        <w:rPr>
          <w:rFonts w:hint="eastAsia"/>
        </w:rPr>
        <w:t>事務を</w:t>
      </w:r>
      <w:r>
        <w:rPr>
          <w:rFonts w:hint="eastAsia"/>
        </w:rPr>
        <w:t>行います。</w:t>
      </w:r>
    </w:p>
    <w:p w14:paraId="360E97F8" w14:textId="77777777" w:rsidR="00507F4E" w:rsidRPr="00597F10" w:rsidRDefault="004C39A4" w:rsidP="006335A1">
      <w:pPr>
        <w:pStyle w:val="a5"/>
        <w:ind w:firstLineChars="100" w:firstLine="201"/>
      </w:pPr>
      <w:r w:rsidRPr="00597F10">
        <w:rPr>
          <w:rFonts w:hint="eastAsia"/>
        </w:rPr>
        <w:t>刊行物に掲載した原本（写真・図面等）を</w:t>
      </w:r>
      <w:r w:rsidR="006335A1" w:rsidRPr="00597F10">
        <w:rPr>
          <w:rFonts w:hint="eastAsia"/>
        </w:rPr>
        <w:t>掲載</w:t>
      </w:r>
      <w:r w:rsidRPr="00597F10">
        <w:rPr>
          <w:rFonts w:hint="eastAsia"/>
        </w:rPr>
        <w:t>する場合の</w:t>
      </w:r>
      <w:r w:rsidR="006335A1" w:rsidRPr="00597F10">
        <w:rPr>
          <w:rFonts w:hint="eastAsia"/>
        </w:rPr>
        <w:t>手続きの流れと注意点は以下のとおりです。</w:t>
      </w:r>
    </w:p>
    <w:p w14:paraId="68E8C4C8" w14:textId="77777777" w:rsidR="00B57B4C" w:rsidRPr="00597F10" w:rsidRDefault="00507F4E" w:rsidP="00E11536">
      <w:pPr>
        <w:pStyle w:val="a5"/>
        <w:ind w:left="201" w:hangingChars="100" w:hanging="201"/>
      </w:pPr>
      <w:r w:rsidRPr="00597F10">
        <w:rPr>
          <w:rFonts w:hint="eastAsia"/>
        </w:rPr>
        <w:t>※なお、刊行物に掲載されている写真・図面等の一部を</w:t>
      </w:r>
      <w:r w:rsidR="00BC1BB1" w:rsidRPr="00597F10">
        <w:rPr>
          <w:rFonts w:hint="eastAsia"/>
        </w:rPr>
        <w:t>刊行物から</w:t>
      </w:r>
      <w:r w:rsidR="00E11536" w:rsidRPr="00597F10">
        <w:rPr>
          <w:rFonts w:hint="eastAsia"/>
        </w:rPr>
        <w:t>直接</w:t>
      </w:r>
      <w:r w:rsidRPr="00597F10">
        <w:rPr>
          <w:rFonts w:hint="eastAsia"/>
        </w:rPr>
        <w:t>複写して転載する場合は、</w:t>
      </w:r>
      <w:r w:rsidR="00E11536" w:rsidRPr="00597F10">
        <w:rPr>
          <w:rFonts w:hint="eastAsia"/>
        </w:rPr>
        <w:t>申請及び</w:t>
      </w:r>
      <w:r w:rsidRPr="00597F10">
        <w:rPr>
          <w:rFonts w:hint="eastAsia"/>
        </w:rPr>
        <w:t>書類による手続きは</w:t>
      </w:r>
      <w:r w:rsidR="007B648F">
        <w:rPr>
          <w:rFonts w:hint="eastAsia"/>
        </w:rPr>
        <w:t>原則として</w:t>
      </w:r>
      <w:r w:rsidRPr="00597F10">
        <w:rPr>
          <w:rFonts w:hint="eastAsia"/>
        </w:rPr>
        <w:t>不要です。ただし、出典は明記して下さい。</w:t>
      </w:r>
    </w:p>
    <w:p w14:paraId="44D215A1" w14:textId="3E1AC9B4" w:rsidR="00A0459C" w:rsidRDefault="0077223E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EE0EB" wp14:editId="202B7456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200275" cy="228600"/>
                <wp:effectExtent l="0" t="0" r="0" b="0"/>
                <wp:wrapNone/>
                <wp:docPr id="1290176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D81C" w14:textId="77777777" w:rsidR="000A04A1" w:rsidRDefault="000A04A1">
                            <w:r>
                              <w:rPr>
                                <w:rFonts w:hint="eastAsia"/>
                              </w:rPr>
                              <w:t>１　掲載希望資料のリストアップ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EE0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pt;width:173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" fillcolor="#b6dde8">
                <v:textbox inset="5.85pt,.7pt,5.85pt,.7pt">
                  <w:txbxContent>
                    <w:p w14:paraId="4BECD81C" w14:textId="77777777" w:rsidR="000A04A1" w:rsidRDefault="000A04A1">
                      <w:r>
                        <w:rPr>
                          <w:rFonts w:hint="eastAsia"/>
                        </w:rPr>
                        <w:t>１　掲載希望資料のリストアップ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4A94ADAF" w14:textId="1E3E8BD9" w:rsidR="00A0459C" w:rsidRDefault="00A0459C">
      <w:pPr>
        <w:pStyle w:val="a5"/>
      </w:pPr>
    </w:p>
    <w:p w14:paraId="44D7F781" w14:textId="77777777" w:rsidR="00950E76" w:rsidRDefault="003A28A8" w:rsidP="003A28A8">
      <w:pPr>
        <w:numPr>
          <w:ilvl w:val="0"/>
          <w:numId w:val="20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950E76">
        <w:rPr>
          <w:rFonts w:ascii="ＭＳ 明朝" w:hAnsi="ＭＳ 明朝" w:hint="eastAsia"/>
        </w:rPr>
        <w:t>希望する写真・図面を県教委</w:t>
      </w:r>
      <w:r w:rsidR="007D63D9">
        <w:rPr>
          <w:rFonts w:ascii="ＭＳ 明朝" w:hAnsi="ＭＳ 明朝" w:hint="eastAsia"/>
        </w:rPr>
        <w:t>等</w:t>
      </w:r>
      <w:r w:rsidR="00950E76">
        <w:rPr>
          <w:rFonts w:ascii="ＭＳ 明朝" w:hAnsi="ＭＳ 明朝" w:hint="eastAsia"/>
        </w:rPr>
        <w:t>発行の報告書（新潟県埋蔵文化財発掘調査報告書）でご確認下さい。</w:t>
      </w:r>
    </w:p>
    <w:p w14:paraId="2C3EDD0A" w14:textId="77777777" w:rsidR="003A28A8" w:rsidRDefault="003A28A8" w:rsidP="003A28A8">
      <w:pPr>
        <w:numPr>
          <w:ilvl w:val="0"/>
          <w:numId w:val="20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3A5BF6">
        <w:rPr>
          <w:rFonts w:ascii="ＭＳ 明朝" w:hAnsi="ＭＳ 明朝" w:hint="eastAsia"/>
        </w:rPr>
        <w:t>希望資料を特定できる</w:t>
      </w:r>
      <w:r w:rsidR="009019A0">
        <w:rPr>
          <w:rFonts w:ascii="ＭＳ 明朝" w:hAnsi="ＭＳ 明朝" w:hint="eastAsia"/>
        </w:rPr>
        <w:t>「報告書名」「図版番号」「写真番号」「図の表題」を</w:t>
      </w:r>
      <w:r>
        <w:rPr>
          <w:rFonts w:ascii="ＭＳ 明朝" w:hAnsi="ＭＳ 明朝" w:hint="eastAsia"/>
        </w:rPr>
        <w:t>確認し、多数の場合は</w:t>
      </w:r>
    </w:p>
    <w:p w14:paraId="02B2A5EC" w14:textId="2AFE8A20" w:rsidR="009019A0" w:rsidRDefault="003E61CA" w:rsidP="003A28A8">
      <w:pPr>
        <w:ind w:leftChars="100" w:left="201" w:firstLineChars="100" w:firstLine="2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「リスト</w:t>
      </w:r>
      <w:r w:rsidR="009019A0">
        <w:rPr>
          <w:rFonts w:ascii="ＭＳ 明朝" w:hAnsi="ＭＳ 明朝" w:hint="eastAsia"/>
        </w:rPr>
        <w:t>」</w:t>
      </w:r>
      <w:r w:rsidR="003A5BF6">
        <w:rPr>
          <w:rFonts w:ascii="ＭＳ 明朝" w:hAnsi="ＭＳ 明朝" w:hint="eastAsia"/>
        </w:rPr>
        <w:t>の作成をお願いします。</w:t>
      </w:r>
      <w:r w:rsidR="0077223E" w:rsidRPr="00CE51FF">
        <w:rPr>
          <w:rFonts w:hint="eastAsia"/>
        </w:rPr>
        <w:t>（</w:t>
      </w:r>
      <w:r w:rsidR="0077223E" w:rsidRPr="00CE51FF">
        <w:rPr>
          <w:rFonts w:hint="eastAsia"/>
        </w:rPr>
        <w:t>Excel</w:t>
      </w:r>
      <w:r w:rsidR="0077223E" w:rsidRPr="00CE51FF">
        <w:rPr>
          <w:rFonts w:hint="eastAsia"/>
        </w:rPr>
        <w:t>形式で作成してください。）</w:t>
      </w:r>
    </w:p>
    <w:p w14:paraId="1A9407AF" w14:textId="77777777" w:rsidR="009019A0" w:rsidRDefault="009019A0" w:rsidP="009019A0">
      <w:pPr>
        <w:ind w:leftChars="200" w:left="603" w:hangingChars="100" w:hanging="2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　報告書が未刊行のもの、報告書に掲載されていない資料類については、出典刊行物名・ページ・図版等の表題を記載し、資料が特定できるようにして下さい。</w:t>
      </w:r>
    </w:p>
    <w:p w14:paraId="3BF779DA" w14:textId="77777777" w:rsidR="005468B9" w:rsidRDefault="005468B9" w:rsidP="009019A0">
      <w:pPr>
        <w:ind w:leftChars="200" w:left="603" w:hangingChars="100" w:hanging="201"/>
        <w:jc w:val="left"/>
        <w:rPr>
          <w:rFonts w:ascii="ＭＳ 明朝" w:hAnsi="ＭＳ 明朝"/>
        </w:rPr>
      </w:pPr>
    </w:p>
    <w:p w14:paraId="200A704C" w14:textId="409EC8FA" w:rsidR="00B57B4C" w:rsidRDefault="0077223E" w:rsidP="009019A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554F45" wp14:editId="0FFEE4DE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1021080" cy="228600"/>
                <wp:effectExtent l="0" t="0" r="0" b="0"/>
                <wp:wrapNone/>
                <wp:docPr id="6355565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22624" w14:textId="77777777" w:rsidR="000A04A1" w:rsidRDefault="000A04A1" w:rsidP="009019A0">
                            <w:r>
                              <w:rPr>
                                <w:rFonts w:hint="eastAsia"/>
                              </w:rPr>
                              <w:t>２　事前確認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54F45" id="Text Box 3" o:spid="_x0000_s1027" type="#_x0000_t202" style="position:absolute;margin-left:0;margin-top:5.5pt;width:80.4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" fillcolor="#b6dde8">
                <v:textbox inset="5.85pt,.7pt,5.85pt,.7pt">
                  <w:txbxContent>
                    <w:p w14:paraId="1A122624" w14:textId="77777777" w:rsidR="000A04A1" w:rsidRDefault="000A04A1" w:rsidP="009019A0">
                      <w:r>
                        <w:rPr>
                          <w:rFonts w:hint="eastAsia"/>
                        </w:rPr>
                        <w:t>２　事前確認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4B82CDC1" w14:textId="6087BF53" w:rsidR="009019A0" w:rsidRDefault="009019A0" w:rsidP="009019A0">
      <w:pPr>
        <w:jc w:val="left"/>
        <w:rPr>
          <w:rFonts w:ascii="ＭＳ 明朝" w:hAnsi="ＭＳ 明朝"/>
        </w:rPr>
      </w:pPr>
    </w:p>
    <w:p w14:paraId="741C3D27" w14:textId="77777777" w:rsidR="003A5BF6" w:rsidRDefault="003E61CA" w:rsidP="003E61CA">
      <w:pPr>
        <w:numPr>
          <w:ilvl w:val="0"/>
          <w:numId w:val="16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3A5BF6">
        <w:rPr>
          <w:rFonts w:ascii="ＭＳ 明朝" w:hAnsi="ＭＳ 明朝" w:hint="eastAsia"/>
        </w:rPr>
        <w:t>資料が希望する形態（カラー・モノクロ、フィルム・デジタル等）で</w:t>
      </w:r>
      <w:r w:rsidR="00B245E0">
        <w:rPr>
          <w:rFonts w:ascii="ＭＳ 明朝" w:hAnsi="ＭＳ 明朝" w:hint="eastAsia"/>
        </w:rPr>
        <w:t>お渡しできるかどうか、</w:t>
      </w:r>
      <w:r>
        <w:rPr>
          <w:rFonts w:ascii="ＭＳ 明朝" w:hAnsi="ＭＳ 明朝" w:hint="eastAsia"/>
        </w:rPr>
        <w:t>また、</w:t>
      </w:r>
      <w:r w:rsidR="00B245E0">
        <w:rPr>
          <w:rFonts w:ascii="ＭＳ 明朝" w:hAnsi="ＭＳ 明朝" w:hint="eastAsia"/>
        </w:rPr>
        <w:t>資料を</w:t>
      </w:r>
      <w:r w:rsidR="003A5BF6">
        <w:rPr>
          <w:rFonts w:ascii="ＭＳ 明朝" w:hAnsi="ＭＳ 明朝" w:hint="eastAsia"/>
        </w:rPr>
        <w:t>お渡しできる</w:t>
      </w:r>
      <w:r w:rsidR="00B245E0">
        <w:rPr>
          <w:rFonts w:ascii="ＭＳ 明朝" w:hAnsi="ＭＳ 明朝" w:hint="eastAsia"/>
        </w:rPr>
        <w:t>までの</w:t>
      </w:r>
      <w:r w:rsidR="003A5BF6">
        <w:rPr>
          <w:rFonts w:ascii="ＭＳ 明朝" w:hAnsi="ＭＳ 明朝" w:hint="eastAsia"/>
        </w:rPr>
        <w:t>期間等について、埋文事業団にお問い合わせ下さい。</w:t>
      </w:r>
    </w:p>
    <w:p w14:paraId="7A62EB6A" w14:textId="41616473" w:rsidR="00200E4E" w:rsidRDefault="003A5BF6" w:rsidP="00200E4E">
      <w:pPr>
        <w:ind w:left="402" w:hangingChars="200" w:hanging="4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→その際、</w:t>
      </w:r>
      <w:r w:rsidR="003A28A8">
        <w:rPr>
          <w:rFonts w:ascii="ＭＳ 明朝" w:hAnsi="ＭＳ 明朝" w:hint="eastAsia"/>
        </w:rPr>
        <w:t>１で作成したリストをお送り下さい。それを基に確認作業を行います。</w:t>
      </w:r>
      <w:r w:rsidR="0077223E" w:rsidRPr="00CE51FF">
        <w:rPr>
          <w:rFonts w:hint="eastAsia"/>
        </w:rPr>
        <w:t>（リストは</w:t>
      </w:r>
      <w:r w:rsidR="0077223E" w:rsidRPr="00CE51FF">
        <w:rPr>
          <w:rFonts w:hint="eastAsia"/>
        </w:rPr>
        <w:t>Excel</w:t>
      </w:r>
      <w:r w:rsidR="0077223E" w:rsidRPr="00CE51FF">
        <w:rPr>
          <w:rFonts w:hint="eastAsia"/>
        </w:rPr>
        <w:t>形式でメールでお送りください。）</w:t>
      </w:r>
    </w:p>
    <w:p w14:paraId="3FEE313A" w14:textId="77777777" w:rsidR="00B57B4C" w:rsidRDefault="00200E4E" w:rsidP="00200E4E">
      <w:pPr>
        <w:ind w:leftChars="49" w:left="492" w:hangingChars="196" w:hanging="39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（2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 </w:t>
      </w:r>
      <w:r w:rsidR="00B245E0">
        <w:rPr>
          <w:rFonts w:ascii="ＭＳ 明朝" w:hAnsi="ＭＳ 明朝" w:hint="eastAsia"/>
        </w:rPr>
        <w:t>お問い合わせの際、掲載の趣旨や資料データのお渡し方法・形態（</w:t>
      </w:r>
      <w:r>
        <w:rPr>
          <w:rFonts w:ascii="ＭＳ 明朝" w:hAnsi="ＭＳ 明朝" w:hint="eastAsia"/>
        </w:rPr>
        <w:t>フィルムの</w:t>
      </w:r>
      <w:r w:rsidR="00B245E0">
        <w:rPr>
          <w:rFonts w:ascii="ＭＳ 明朝" w:hAnsi="ＭＳ 明朝" w:hint="eastAsia"/>
        </w:rPr>
        <w:t>デュープ・デジタル・プリント等）</w:t>
      </w:r>
      <w:r w:rsidR="003A28A8">
        <w:rPr>
          <w:rFonts w:ascii="ＭＳ 明朝" w:hAnsi="ＭＳ 明朝" w:hint="eastAsia"/>
        </w:rPr>
        <w:t>についてお聞き</w:t>
      </w:r>
      <w:r w:rsidR="00B245E0" w:rsidRPr="00200E4E">
        <w:rPr>
          <w:rFonts w:ascii="ＭＳ 明朝" w:hAnsi="ＭＳ 明朝" w:hint="eastAsia"/>
        </w:rPr>
        <w:t>します。問題等がなければ掲載依頼文書の提出についてご説明します。</w:t>
      </w:r>
    </w:p>
    <w:p w14:paraId="2FE35151" w14:textId="77777777" w:rsidR="005468B9" w:rsidRPr="00200E4E" w:rsidRDefault="005468B9" w:rsidP="00200E4E">
      <w:pPr>
        <w:ind w:leftChars="49" w:left="492" w:hangingChars="196" w:hanging="394"/>
        <w:jc w:val="left"/>
        <w:rPr>
          <w:rFonts w:ascii="ＭＳ 明朝" w:hAnsi="ＭＳ 明朝"/>
        </w:rPr>
      </w:pPr>
    </w:p>
    <w:p w14:paraId="3EB362B3" w14:textId="72D0D12E" w:rsidR="00B57B4C" w:rsidRDefault="0077223E" w:rsidP="00B245E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AF1626" wp14:editId="2CA937DD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1914525" cy="228600"/>
                <wp:effectExtent l="0" t="0" r="0" b="0"/>
                <wp:wrapSquare wrapText="bothSides"/>
                <wp:docPr id="4963991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44DB" w14:textId="77777777" w:rsidR="000A04A1" w:rsidRDefault="000A04A1" w:rsidP="00B245E0">
                            <w:r>
                              <w:rPr>
                                <w:rFonts w:hint="eastAsia"/>
                              </w:rPr>
                              <w:t>３　掲載依頼の作成・提出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1626" id="Text Box 4" o:spid="_x0000_s1028" type="#_x0000_t202" style="position:absolute;margin-left:0;margin-top:7.25pt;width:150.7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" fillcolor="#b6dde8">
                <v:textbox inset="5.85pt,.7pt,5.85pt,.7pt">
                  <w:txbxContent>
                    <w:p w14:paraId="5B8F44DB" w14:textId="77777777" w:rsidR="000A04A1" w:rsidRDefault="000A04A1" w:rsidP="00B245E0">
                      <w:r>
                        <w:rPr>
                          <w:rFonts w:hint="eastAsia"/>
                        </w:rPr>
                        <w:t>３　掲載依頼の作成・提出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DE3171" w14:textId="0D20ECC6" w:rsidR="00B57B4C" w:rsidRDefault="0077223E" w:rsidP="00193F2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1A7EA" wp14:editId="0AEEFB07">
                <wp:simplePos x="0" y="0"/>
                <wp:positionH relativeFrom="column">
                  <wp:posOffset>-1948815</wp:posOffset>
                </wp:positionH>
                <wp:positionV relativeFrom="paragraph">
                  <wp:posOffset>98425</wp:posOffset>
                </wp:positionV>
                <wp:extent cx="0" cy="1955800"/>
                <wp:effectExtent l="0" t="0" r="0" b="0"/>
                <wp:wrapNone/>
                <wp:docPr id="5367469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D0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153.45pt;margin-top:7.75pt;width:0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" strokeweight="1pt">
                <v:stroke endarrow="open"/>
              </v:shape>
            </w:pict>
          </mc:Fallback>
        </mc:AlternateContent>
      </w:r>
    </w:p>
    <w:p w14:paraId="211B694F" w14:textId="77777777" w:rsidR="00193F2C" w:rsidRDefault="00193F2C" w:rsidP="00193F2C">
      <w:pPr>
        <w:numPr>
          <w:ilvl w:val="0"/>
          <w:numId w:val="17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「資料掲載について（依頼）」（別紙）の各項目に従って必要事項をご記入下さい。</w:t>
      </w:r>
    </w:p>
    <w:p w14:paraId="33A3CA74" w14:textId="77777777" w:rsidR="00C269D0" w:rsidRDefault="00C269D0" w:rsidP="00193F2C">
      <w:pPr>
        <w:numPr>
          <w:ilvl w:val="0"/>
          <w:numId w:val="17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193F2C">
        <w:rPr>
          <w:rFonts w:ascii="ＭＳ 明朝" w:hAnsi="ＭＳ 明朝" w:hint="eastAsia"/>
        </w:rPr>
        <w:t>「掲載を希望する資料」には報告書名、図版番号・写真番号を記載してください。</w:t>
      </w:r>
    </w:p>
    <w:p w14:paraId="2D9A8AF3" w14:textId="201E2CF3" w:rsidR="00193F2C" w:rsidRPr="00193F2C" w:rsidRDefault="003A28A8" w:rsidP="003A28A8">
      <w:pPr>
        <w:ind w:firstLineChars="300" w:firstLine="60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※なお、掲載遺物が多い場合は</w:t>
      </w:r>
      <w:r w:rsidR="0077223E" w:rsidRPr="00CE51FF">
        <w:rPr>
          <w:rFonts w:hint="eastAsia"/>
        </w:rPr>
        <w:t>Excel</w:t>
      </w:r>
      <w:r w:rsidR="0077223E" w:rsidRPr="00CE51FF">
        <w:rPr>
          <w:rFonts w:hint="eastAsia"/>
        </w:rPr>
        <w:t>形式のリスト</w:t>
      </w:r>
      <w:r>
        <w:rPr>
          <w:rFonts w:ascii="ＭＳ 明朝" w:hAnsi="ＭＳ 明朝" w:hint="eastAsia"/>
        </w:rPr>
        <w:t>を添付して下さい</w:t>
      </w:r>
      <w:r w:rsidR="00C269D0">
        <w:rPr>
          <w:rFonts w:ascii="ＭＳ 明朝" w:hAnsi="ＭＳ 明朝" w:hint="eastAsia"/>
        </w:rPr>
        <w:t>。</w:t>
      </w:r>
    </w:p>
    <w:p w14:paraId="1CD158B5" w14:textId="12083AA9" w:rsidR="00B57B4C" w:rsidRDefault="00C269D0" w:rsidP="00193F2C">
      <w:pPr>
        <w:numPr>
          <w:ilvl w:val="0"/>
          <w:numId w:val="17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93F2C">
        <w:rPr>
          <w:rFonts w:ascii="ＭＳ 明朝" w:hAnsi="ＭＳ 明朝" w:hint="eastAsia"/>
        </w:rPr>
        <w:t>当該資料が掲載されている報告書の写真図版</w:t>
      </w:r>
      <w:r>
        <w:rPr>
          <w:rFonts w:ascii="ＭＳ 明朝" w:hAnsi="ＭＳ 明朝" w:hint="eastAsia"/>
        </w:rPr>
        <w:t>・図面図版の写しを添付し、埋文事業団宛</w:t>
      </w:r>
      <w:r w:rsidR="0077223E" w:rsidRPr="00CE51FF">
        <w:rPr>
          <w:rFonts w:hint="eastAsia"/>
        </w:rPr>
        <w:t>に原則としてメールで提出</w:t>
      </w:r>
      <w:r>
        <w:rPr>
          <w:rFonts w:ascii="ＭＳ 明朝" w:hAnsi="ＭＳ 明朝" w:hint="eastAsia"/>
        </w:rPr>
        <w:t>して下さい。</w:t>
      </w:r>
    </w:p>
    <w:p w14:paraId="3FE76DC8" w14:textId="77777777" w:rsidR="005C525F" w:rsidRDefault="005C525F" w:rsidP="005C525F">
      <w:pPr>
        <w:rPr>
          <w:rFonts w:ascii="ＭＳ 明朝" w:hAnsi="ＭＳ 明朝"/>
          <w:dstrike/>
        </w:rPr>
      </w:pPr>
    </w:p>
    <w:p w14:paraId="1FC616B7" w14:textId="77777777" w:rsidR="00CE51FF" w:rsidRDefault="00CE51FF" w:rsidP="005C525F">
      <w:pPr>
        <w:rPr>
          <w:rFonts w:ascii="ＭＳ 明朝" w:hAnsi="ＭＳ 明朝"/>
          <w:dstrike/>
        </w:rPr>
      </w:pPr>
    </w:p>
    <w:p w14:paraId="0A4BF8D9" w14:textId="77777777" w:rsidR="00CE51FF" w:rsidRDefault="00CE51FF" w:rsidP="005C525F">
      <w:pPr>
        <w:rPr>
          <w:rFonts w:ascii="ＭＳ 明朝" w:hAnsi="ＭＳ 明朝"/>
          <w:dstrike/>
        </w:rPr>
      </w:pPr>
    </w:p>
    <w:p w14:paraId="66AA6050" w14:textId="77777777" w:rsidR="00CE51FF" w:rsidRPr="0077223E" w:rsidRDefault="00CE51FF" w:rsidP="005C525F"/>
    <w:p w14:paraId="39C7D600" w14:textId="61E8BFF7" w:rsidR="00C269D0" w:rsidRDefault="0077223E" w:rsidP="00950E76">
      <w:pPr>
        <w:ind w:leftChars="88" w:left="378" w:hangingChars="100" w:hanging="20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C39C71" wp14:editId="4540CC4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2680335" cy="228600"/>
                <wp:effectExtent l="0" t="0" r="0" b="0"/>
                <wp:wrapSquare wrapText="bothSides"/>
                <wp:docPr id="105825249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0250" w14:textId="77777777" w:rsidR="000A04A1" w:rsidRDefault="000A04A1" w:rsidP="00C269D0">
                            <w:r>
                              <w:rPr>
                                <w:rFonts w:hint="eastAsia"/>
                              </w:rPr>
                              <w:t>４　掲載許可と掲載資料（データ等）の送付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39C71" id="Text Box 5" o:spid="_x0000_s1029" type="#_x0000_t202" style="position:absolute;left:0;text-align:left;margin-left:0;margin-top:4.25pt;width:211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" fillcolor="#b6dde8">
                <v:textbox inset="5.85pt,.7pt,5.85pt,.7pt">
                  <w:txbxContent>
                    <w:p w14:paraId="29270250" w14:textId="77777777" w:rsidR="000A04A1" w:rsidRDefault="000A04A1" w:rsidP="00C269D0">
                      <w:r>
                        <w:rPr>
                          <w:rFonts w:hint="eastAsia"/>
                        </w:rPr>
                        <w:t>４　掲載許可と掲載資料（データ等）の送付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995E4" w14:textId="77777777" w:rsidR="00C269D0" w:rsidRDefault="00C269D0" w:rsidP="00950E76">
      <w:pPr>
        <w:ind w:leftChars="88" w:left="378" w:hangingChars="100" w:hanging="201"/>
        <w:jc w:val="left"/>
        <w:rPr>
          <w:rFonts w:ascii="ＭＳ 明朝" w:hAnsi="ＭＳ 明朝"/>
        </w:rPr>
      </w:pPr>
    </w:p>
    <w:p w14:paraId="67A82823" w14:textId="4F4BE4A7" w:rsidR="00B57B4C" w:rsidRDefault="00C269D0" w:rsidP="00C269D0">
      <w:pPr>
        <w:numPr>
          <w:ilvl w:val="0"/>
          <w:numId w:val="1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通常、郵送いただいた依頼文書の受付後、約１～2週間で掲載許可文書・資料類</w:t>
      </w:r>
      <w:r w:rsidR="00CE51FF">
        <w:rPr>
          <w:rFonts w:ascii="ＭＳ 明朝" w:hAnsi="ＭＳ 明朝" w:hint="eastAsia"/>
        </w:rPr>
        <w:t>を</w:t>
      </w:r>
      <w:r w:rsidR="0077223E" w:rsidRPr="00CE51FF">
        <w:rPr>
          <w:rFonts w:hint="eastAsia"/>
        </w:rPr>
        <w:t>お送り</w:t>
      </w:r>
      <w:r>
        <w:rPr>
          <w:rFonts w:ascii="ＭＳ 明朝" w:hAnsi="ＭＳ 明朝" w:hint="eastAsia"/>
        </w:rPr>
        <w:t>します。</w:t>
      </w:r>
    </w:p>
    <w:p w14:paraId="3918BE87" w14:textId="77777777" w:rsidR="00B57B4C" w:rsidRPr="00C269D0" w:rsidRDefault="00C269D0" w:rsidP="00C269D0">
      <w:pPr>
        <w:numPr>
          <w:ilvl w:val="0"/>
          <w:numId w:val="1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許可に当たり、依頼書の内容について再度問い合わせる場合があります。あらかじめご了承下さい。</w:t>
      </w:r>
    </w:p>
    <w:p w14:paraId="05520588" w14:textId="77777777" w:rsidR="00B57B4C" w:rsidRDefault="00C269D0" w:rsidP="00C269D0">
      <w:pPr>
        <w:numPr>
          <w:ilvl w:val="0"/>
          <w:numId w:val="1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依頼時に資料</w:t>
      </w:r>
      <w:r w:rsidR="005468B9">
        <w:rPr>
          <w:rFonts w:ascii="ＭＳ 明朝" w:hAnsi="ＭＳ 明朝" w:hint="eastAsia"/>
        </w:rPr>
        <w:t>のお渡し方法が</w:t>
      </w:r>
      <w:r w:rsidR="005C484B">
        <w:rPr>
          <w:rFonts w:ascii="ＭＳ 明朝" w:hAnsi="ＭＳ 明朝" w:hint="eastAsia"/>
        </w:rPr>
        <w:t>未定</w:t>
      </w:r>
      <w:r w:rsidR="001963AF">
        <w:rPr>
          <w:rFonts w:ascii="ＭＳ 明朝" w:hAnsi="ＭＳ 明朝" w:hint="eastAsia"/>
        </w:rPr>
        <w:t>だった場合は、決まり次第ご連絡下さい。</w:t>
      </w:r>
    </w:p>
    <w:p w14:paraId="3BB919B3" w14:textId="77777777" w:rsidR="005C525F" w:rsidRDefault="005C525F" w:rsidP="005C525F">
      <w:pPr>
        <w:jc w:val="left"/>
        <w:rPr>
          <w:rFonts w:ascii="ＭＳ 明朝" w:hAnsi="ＭＳ 明朝"/>
        </w:rPr>
      </w:pPr>
    </w:p>
    <w:p w14:paraId="36AAE6A2" w14:textId="77777777" w:rsidR="001963AF" w:rsidRPr="001963AF" w:rsidRDefault="001963AF" w:rsidP="001963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963AF">
        <w:rPr>
          <w:rFonts w:ascii="ＭＳ ゴシック" w:eastAsia="ＭＳ ゴシック" w:hAnsi="ＭＳ ゴシック" w:hint="eastAsia"/>
          <w:sz w:val="24"/>
          <w:szCs w:val="24"/>
        </w:rPr>
        <w:t>【資料掲載に関する注意事項】</w:t>
      </w:r>
    </w:p>
    <w:p w14:paraId="555E9F7B" w14:textId="77777777" w:rsidR="001963AF" w:rsidRDefault="001963AF" w:rsidP="001963AF">
      <w:pPr>
        <w:numPr>
          <w:ilvl w:val="0"/>
          <w:numId w:val="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5468B9">
        <w:rPr>
          <w:rFonts w:ascii="ＭＳ 明朝" w:hAnsi="ＭＳ 明朝" w:hint="eastAsia"/>
        </w:rPr>
        <w:t>お渡しした資料は原則として返却していただきます。ただし</w:t>
      </w:r>
      <w:r w:rsidR="005468B9" w:rsidRPr="00580694">
        <w:rPr>
          <w:rFonts w:ascii="ＭＳ 明朝" w:hAnsi="ＭＳ 明朝" w:hint="eastAsia"/>
        </w:rPr>
        <w:t>、</w:t>
      </w:r>
      <w:r w:rsidRPr="00580694">
        <w:rPr>
          <w:rFonts w:ascii="ＭＳ 明朝" w:hAnsi="ＭＳ 明朝" w:hint="eastAsia"/>
        </w:rPr>
        <w:t>デジタルデータ渡しの場合にはお返し頂かないこともあります。その際、目的外</w:t>
      </w:r>
      <w:r w:rsidRPr="001963AF">
        <w:rPr>
          <w:rFonts w:ascii="ＭＳ 明朝" w:hAnsi="ＭＳ 明朝" w:hint="eastAsia"/>
        </w:rPr>
        <w:t>使用や無断使用、改変等のな</w:t>
      </w:r>
      <w:r w:rsidR="006335A1">
        <w:rPr>
          <w:rFonts w:ascii="ＭＳ 明朝" w:hAnsi="ＭＳ 明朝" w:hint="eastAsia"/>
        </w:rPr>
        <w:t>いよう留意してください。問題が生じた場合は、著作権法に従って</w:t>
      </w:r>
      <w:r w:rsidR="005468B9">
        <w:rPr>
          <w:rFonts w:ascii="ＭＳ 明朝" w:hAnsi="ＭＳ 明朝" w:hint="eastAsia"/>
        </w:rPr>
        <w:t>対処することになりますのでご注意願います。</w:t>
      </w:r>
    </w:p>
    <w:p w14:paraId="2A19083A" w14:textId="77777777" w:rsidR="001963AF" w:rsidRDefault="001963AF" w:rsidP="001963AF">
      <w:pPr>
        <w:numPr>
          <w:ilvl w:val="0"/>
          <w:numId w:val="8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1963AF">
        <w:rPr>
          <w:rFonts w:ascii="ＭＳ 明朝" w:hAnsi="ＭＳ 明朝" w:hint="eastAsia"/>
        </w:rPr>
        <w:t>資</w:t>
      </w:r>
      <w:r w:rsidR="005468B9">
        <w:rPr>
          <w:rFonts w:ascii="ＭＳ 明朝" w:hAnsi="ＭＳ 明朝" w:hint="eastAsia"/>
        </w:rPr>
        <w:t>料によっては、著作権が別の団体や個人に帰属する</w:t>
      </w:r>
      <w:r w:rsidRPr="001963AF">
        <w:rPr>
          <w:rFonts w:ascii="ＭＳ 明朝" w:hAnsi="ＭＳ 明朝" w:hint="eastAsia"/>
        </w:rPr>
        <w:t>ものがあります。その場合、当</w:t>
      </w:r>
      <w:r w:rsidR="005468B9">
        <w:rPr>
          <w:rFonts w:ascii="ＭＳ 明朝" w:hAnsi="ＭＳ 明朝" w:hint="eastAsia"/>
        </w:rPr>
        <w:t>該団体もしくは個人に依頼者が掲載の許諾を得た上で、依頼書を埋文事業団に提出いただきますので</w:t>
      </w:r>
      <w:r w:rsidRPr="001963AF">
        <w:rPr>
          <w:rFonts w:ascii="ＭＳ 明朝" w:hAnsi="ＭＳ 明朝" w:hint="eastAsia"/>
        </w:rPr>
        <w:t>ご了承ください。</w:t>
      </w:r>
      <w:r w:rsidR="005E7CBB">
        <w:rPr>
          <w:rFonts w:ascii="ＭＳ 明朝" w:hAnsi="ＭＳ 明朝" w:hint="eastAsia"/>
        </w:rPr>
        <w:t>その場合の</w:t>
      </w:r>
      <w:r w:rsidR="005468B9">
        <w:rPr>
          <w:rFonts w:ascii="ＭＳ 明朝" w:hAnsi="ＭＳ 明朝" w:hint="eastAsia"/>
        </w:rPr>
        <w:t>出典及び所蔵等の表記方法については、担当者</w:t>
      </w:r>
      <w:r w:rsidR="005E7CBB">
        <w:rPr>
          <w:rFonts w:ascii="ＭＳ 明朝" w:hAnsi="ＭＳ 明朝" w:hint="eastAsia"/>
        </w:rPr>
        <w:t>がご説明いたします。</w:t>
      </w:r>
    </w:p>
    <w:p w14:paraId="1D5D6B0B" w14:textId="77777777" w:rsidR="00B57B4C" w:rsidRPr="005D1052" w:rsidRDefault="005D1052" w:rsidP="005D1052">
      <w:pPr>
        <w:ind w:left="801" w:hangingChars="399" w:hanging="80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（</w:t>
      </w:r>
      <w:r w:rsidR="00597F10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刊行物等への資料の掲載と併せて、展示パネルやホームページ等へ資料を使用されるご希望がありましたら、事前確認の際、担当者にご相談下さい。依頼書の提出方法等が異なりますのでご説明します。</w:t>
      </w:r>
    </w:p>
    <w:p w14:paraId="23E053E6" w14:textId="77777777" w:rsidR="00B57B4C" w:rsidRPr="005D1052" w:rsidRDefault="00B57B4C">
      <w:pPr>
        <w:jc w:val="left"/>
        <w:rPr>
          <w:rFonts w:ascii="ＭＳ 明朝" w:hAnsi="ＭＳ 明朝"/>
        </w:rPr>
      </w:pPr>
    </w:p>
    <w:p w14:paraId="6FFF5C4B" w14:textId="77777777" w:rsidR="00B57B4C" w:rsidRDefault="00B57B4C">
      <w:pPr>
        <w:jc w:val="left"/>
        <w:rPr>
          <w:rFonts w:ascii="ＭＳ 明朝" w:hAnsi="ＭＳ 明朝"/>
        </w:rPr>
      </w:pPr>
    </w:p>
    <w:p w14:paraId="24828841" w14:textId="77777777" w:rsidR="005468B9" w:rsidRPr="005D1052" w:rsidRDefault="005468B9" w:rsidP="005C525F">
      <w:pPr>
        <w:jc w:val="left"/>
      </w:pPr>
    </w:p>
    <w:p w14:paraId="3EB1E168" w14:textId="65B5E770" w:rsidR="005468B9" w:rsidRDefault="0077223E" w:rsidP="00950E76">
      <w:pPr>
        <w:ind w:firstLineChars="2300" w:firstLine="4618"/>
        <w:jc w:val="lef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56C32" wp14:editId="0E7CA2F6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6126480" cy="1406525"/>
                <wp:effectExtent l="0" t="0" r="26670" b="22225"/>
                <wp:wrapNone/>
                <wp:docPr id="4996308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40652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3394" w14:textId="77777777" w:rsidR="000A04A1" w:rsidRPr="00727164" w:rsidRDefault="000A04A1" w:rsidP="007271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【連絡先】</w:t>
                            </w:r>
                          </w:p>
                          <w:p w14:paraId="0F179534" w14:textId="77777777" w:rsidR="000A04A1" w:rsidRDefault="000A04A1" w:rsidP="007271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  </w:t>
                            </w:r>
                            <w:r w:rsidR="00B665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公益</w:t>
                            </w: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財団法人新潟県埋蔵文化財調査事業団　　　　</w:t>
                            </w:r>
                          </w:p>
                          <w:p w14:paraId="16C3969A" w14:textId="77777777" w:rsidR="000A04A1" w:rsidRPr="00727164" w:rsidRDefault="000A04A1" w:rsidP="00727164">
                            <w:pPr>
                              <w:ind w:firstLineChars="196" w:firstLine="45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〒956-0845 新潟市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秋葉区</w:t>
                            </w: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金津93番地1</w:t>
                            </w:r>
                          </w:p>
                          <w:p w14:paraId="082B5565" w14:textId="77777777" w:rsidR="0077223E" w:rsidRDefault="000A04A1" w:rsidP="007271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716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       </w:t>
                            </w:r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0250-</w:t>
                            </w:r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5-3981</w:t>
                            </w:r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／FAX </w:t>
                            </w:r>
                            <w:r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0250-25-3986</w:t>
                            </w:r>
                          </w:p>
                          <w:p w14:paraId="687559F3" w14:textId="2C8EA83C" w:rsidR="000A04A1" w:rsidRPr="0077223E" w:rsidRDefault="0077223E" w:rsidP="007271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2716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       </w:t>
                            </w:r>
                            <w:r w:rsidR="00964E33"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proofErr w:type="spellStart"/>
                            <w:r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niigata</w:t>
                            </w:r>
                            <w:proofErr w:type="spellEnd"/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33"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@</w:t>
                            </w:r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64E33"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maibun</w:t>
                            </w:r>
                            <w:proofErr w:type="spellEnd"/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33"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</w:t>
                            </w:r>
                            <w:r w:rsidRPr="0077223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4E33" w:rsidRPr="0077223E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net</w:t>
                            </w:r>
                          </w:p>
                          <w:p w14:paraId="7908AE78" w14:textId="77777777" w:rsidR="000A04A1" w:rsidRPr="00727164" w:rsidRDefault="000A04A1" w:rsidP="0072716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         　　</w:t>
                            </w: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(担当)　</w:t>
                            </w:r>
                            <w:r w:rsidR="000B4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普及・資料課</w:t>
                            </w:r>
                            <w:r w:rsidRPr="0072716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資料担当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6C32" id="Text Box 7" o:spid="_x0000_s1030" type="#_x0000_t202" style="position:absolute;left:0;text-align:left;margin-left:0;margin-top:3.1pt;width:482.4pt;height:110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" fillcolor="#d6e3bc">
                <v:textbox inset="5.85pt,.7pt,5.85pt,.7pt">
                  <w:txbxContent>
                    <w:p w14:paraId="38903394" w14:textId="77777777" w:rsidR="000A04A1" w:rsidRPr="00727164" w:rsidRDefault="000A04A1" w:rsidP="0072716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【連絡先】</w:t>
                      </w:r>
                    </w:p>
                    <w:p w14:paraId="0F179534" w14:textId="77777777" w:rsidR="000A04A1" w:rsidRDefault="000A04A1" w:rsidP="0072716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  </w:t>
                      </w:r>
                      <w:r w:rsidR="00B665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公益</w:t>
                      </w: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財団法人新潟県埋蔵文化財調査事業団　　　　</w:t>
                      </w:r>
                    </w:p>
                    <w:p w14:paraId="16C3969A" w14:textId="77777777" w:rsidR="000A04A1" w:rsidRPr="00727164" w:rsidRDefault="000A04A1" w:rsidP="00727164">
                      <w:pPr>
                        <w:ind w:firstLineChars="196" w:firstLine="45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〒956-0845 新潟市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秋葉区</w:t>
                      </w: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金津93番地1</w:t>
                      </w:r>
                    </w:p>
                    <w:p w14:paraId="082B5565" w14:textId="77777777" w:rsidR="0077223E" w:rsidRDefault="000A04A1" w:rsidP="0072716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2716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       </w:t>
                      </w:r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TEL </w:t>
                      </w:r>
                      <w:r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0250-</w:t>
                      </w:r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</w:t>
                      </w:r>
                      <w:r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5-3981</w:t>
                      </w:r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／FAX </w:t>
                      </w:r>
                      <w:r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0250-25-3986</w:t>
                      </w:r>
                    </w:p>
                    <w:p w14:paraId="687559F3" w14:textId="2C8EA83C" w:rsidR="000A04A1" w:rsidRPr="0077223E" w:rsidRDefault="0077223E" w:rsidP="0072716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2716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       </w:t>
                      </w:r>
                      <w:r w:rsidR="00964E33"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E-Mail: </w:t>
                      </w:r>
                      <w:proofErr w:type="spellStart"/>
                      <w:r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niigata</w:t>
                      </w:r>
                      <w:proofErr w:type="spellEnd"/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64E33"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@</w:t>
                      </w:r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64E33"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maibun</w:t>
                      </w:r>
                      <w:proofErr w:type="spellEnd"/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64E33"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</w:t>
                      </w:r>
                      <w:r w:rsidRPr="0077223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64E33" w:rsidRPr="0077223E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net</w:t>
                      </w:r>
                    </w:p>
                    <w:p w14:paraId="7908AE78" w14:textId="77777777" w:rsidR="000A04A1" w:rsidRPr="00727164" w:rsidRDefault="000A04A1" w:rsidP="00727164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         　　</w:t>
                      </w: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(担当)　</w:t>
                      </w:r>
                      <w:r w:rsidR="000B4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普及・資料課</w:t>
                      </w:r>
                      <w:r w:rsidRPr="0072716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資料担当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12AAC" w14:textId="34B6D92A" w:rsidR="005468B9" w:rsidRDefault="005468B9" w:rsidP="00950E76">
      <w:pPr>
        <w:ind w:firstLineChars="2300" w:firstLine="4618"/>
        <w:jc w:val="left"/>
      </w:pPr>
    </w:p>
    <w:p w14:paraId="186EE4CC" w14:textId="77777777" w:rsidR="005468B9" w:rsidRDefault="005468B9" w:rsidP="00950E76">
      <w:pPr>
        <w:ind w:firstLineChars="2300" w:firstLine="4618"/>
        <w:jc w:val="left"/>
      </w:pPr>
    </w:p>
    <w:p w14:paraId="714C378E" w14:textId="77777777" w:rsidR="005468B9" w:rsidRDefault="005468B9" w:rsidP="00950E76">
      <w:pPr>
        <w:ind w:firstLineChars="2300" w:firstLine="4618"/>
        <w:jc w:val="left"/>
      </w:pPr>
    </w:p>
    <w:p w14:paraId="13FC2D70" w14:textId="77777777" w:rsidR="005468B9" w:rsidRDefault="005468B9" w:rsidP="00950E76">
      <w:pPr>
        <w:ind w:firstLineChars="2300" w:firstLine="4618"/>
        <w:jc w:val="left"/>
      </w:pPr>
    </w:p>
    <w:p w14:paraId="4C67D610" w14:textId="77777777" w:rsidR="005468B9" w:rsidRDefault="005468B9" w:rsidP="00950E76">
      <w:pPr>
        <w:ind w:firstLineChars="2300" w:firstLine="4618"/>
        <w:jc w:val="left"/>
      </w:pPr>
    </w:p>
    <w:p w14:paraId="468BFC61" w14:textId="77777777" w:rsidR="005468B9" w:rsidRDefault="005468B9" w:rsidP="00950E76">
      <w:pPr>
        <w:ind w:firstLineChars="2300" w:firstLine="4618"/>
        <w:jc w:val="left"/>
      </w:pPr>
    </w:p>
    <w:p w14:paraId="035DE38B" w14:textId="77777777" w:rsidR="005468B9" w:rsidRDefault="005468B9" w:rsidP="00950E76">
      <w:pPr>
        <w:ind w:firstLineChars="2300" w:firstLine="4618"/>
        <w:jc w:val="left"/>
      </w:pPr>
    </w:p>
    <w:p w14:paraId="43EEF7DB" w14:textId="77777777" w:rsidR="005468B9" w:rsidRDefault="005468B9" w:rsidP="00950E76">
      <w:pPr>
        <w:ind w:firstLineChars="2300" w:firstLine="4618"/>
        <w:jc w:val="left"/>
      </w:pPr>
    </w:p>
    <w:p w14:paraId="41A7546A" w14:textId="77777777" w:rsidR="005468B9" w:rsidRDefault="005468B9" w:rsidP="00950E76">
      <w:pPr>
        <w:ind w:firstLineChars="2300" w:firstLine="4618"/>
        <w:jc w:val="left"/>
      </w:pPr>
    </w:p>
    <w:p w14:paraId="4B5E47C4" w14:textId="77777777" w:rsidR="005468B9" w:rsidRDefault="005468B9" w:rsidP="00950E76">
      <w:pPr>
        <w:ind w:firstLineChars="2300" w:firstLine="4618"/>
        <w:jc w:val="left"/>
      </w:pPr>
    </w:p>
    <w:p w14:paraId="7AF3FB33" w14:textId="77777777" w:rsidR="005468B9" w:rsidRDefault="005468B9" w:rsidP="00950E76">
      <w:pPr>
        <w:ind w:firstLineChars="2300" w:firstLine="4618"/>
        <w:jc w:val="left"/>
      </w:pPr>
    </w:p>
    <w:p w14:paraId="7CF8BAED" w14:textId="77777777" w:rsidR="005468B9" w:rsidRDefault="005468B9" w:rsidP="00950E76">
      <w:pPr>
        <w:ind w:firstLineChars="2300" w:firstLine="4618"/>
        <w:jc w:val="left"/>
      </w:pPr>
    </w:p>
    <w:p w14:paraId="6D280969" w14:textId="77777777" w:rsidR="005468B9" w:rsidRDefault="005468B9" w:rsidP="00950E76">
      <w:pPr>
        <w:ind w:firstLineChars="2300" w:firstLine="4618"/>
        <w:jc w:val="left"/>
      </w:pPr>
    </w:p>
    <w:p w14:paraId="33FDEFF7" w14:textId="77777777" w:rsidR="005468B9" w:rsidRDefault="005468B9" w:rsidP="00950E76">
      <w:pPr>
        <w:ind w:firstLineChars="2300" w:firstLine="4618"/>
        <w:jc w:val="left"/>
      </w:pPr>
    </w:p>
    <w:p w14:paraId="2FEBA315" w14:textId="77777777" w:rsidR="00727164" w:rsidRDefault="00727164" w:rsidP="00950E76">
      <w:pPr>
        <w:ind w:firstLineChars="2300" w:firstLine="4618"/>
        <w:jc w:val="left"/>
      </w:pPr>
    </w:p>
    <w:p w14:paraId="7DDC39FC" w14:textId="77777777" w:rsidR="00727164" w:rsidRDefault="00727164" w:rsidP="00950E76">
      <w:pPr>
        <w:ind w:firstLineChars="2300" w:firstLine="4618"/>
        <w:jc w:val="left"/>
      </w:pPr>
    </w:p>
    <w:p w14:paraId="40EBF0CA" w14:textId="77777777" w:rsidR="00727164" w:rsidRDefault="00727164" w:rsidP="00950E76">
      <w:pPr>
        <w:ind w:firstLineChars="2300" w:firstLine="4618"/>
        <w:jc w:val="left"/>
      </w:pPr>
    </w:p>
    <w:p w14:paraId="36814BDA" w14:textId="77777777" w:rsidR="00B57B4C" w:rsidRDefault="00B57B4C" w:rsidP="00713B02">
      <w:pPr>
        <w:jc w:val="lef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142"/>
        <w:gridCol w:w="2388"/>
      </w:tblGrid>
      <w:tr w:rsidR="00B57B4C" w14:paraId="50293697" w14:textId="77777777" w:rsidTr="00460399">
        <w:tc>
          <w:tcPr>
            <w:tcW w:w="7236" w:type="dxa"/>
          </w:tcPr>
          <w:p w14:paraId="1947B534" w14:textId="244855B3" w:rsidR="00B57B4C" w:rsidRDefault="0077223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4AF81" wp14:editId="1B83A471">
                      <wp:simplePos x="0" y="0"/>
                      <wp:positionH relativeFrom="column">
                        <wp:posOffset>4143375</wp:posOffset>
                      </wp:positionH>
                      <wp:positionV relativeFrom="paragraph">
                        <wp:posOffset>-337820</wp:posOffset>
                      </wp:positionV>
                      <wp:extent cx="1914525" cy="222250"/>
                      <wp:effectExtent l="0" t="0" r="0" b="0"/>
                      <wp:wrapNone/>
                      <wp:docPr id="4735033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65CE58" w14:textId="77777777" w:rsidR="000A04A1" w:rsidRPr="000A04A1" w:rsidRDefault="000A04A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※</w:t>
                                  </w:r>
                                  <w:r w:rsidRPr="000A04A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ない場合は</w:t>
                                  </w:r>
                                  <w:r w:rsidR="00957DA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削除し</w:t>
                                  </w:r>
                                  <w:r w:rsidRPr="000A04A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日付のみ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4AF81" id="Text Box 13" o:spid="_x0000_s1031" type="#_x0000_t202" style="position:absolute;left:0;text-align:left;margin-left:326.25pt;margin-top:-26.6pt;width:150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f29gEAAM8DAAAOAAAAZHJzL2Uyb0RvYy54bWysU8Fu2zAMvQ/YPwi6L06MZk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" stroked="f">
                      <v:textbox inset="5.85pt,.7pt,5.85pt,.7pt">
                        <w:txbxContent>
                          <w:p w14:paraId="4E65CE58" w14:textId="77777777" w:rsidR="000A04A1" w:rsidRPr="000A04A1" w:rsidRDefault="000A04A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Pr="000A04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ない場合は</w:t>
                            </w:r>
                            <w:r w:rsidR="00957DA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削除し</w:t>
                            </w:r>
                            <w:r w:rsidRPr="000A04A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日付のみ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DACBA" wp14:editId="3890FD17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0</wp:posOffset>
                      </wp:positionV>
                      <wp:extent cx="1659255" cy="222250"/>
                      <wp:effectExtent l="0" t="0" r="0" b="0"/>
                      <wp:wrapNone/>
                      <wp:docPr id="25311605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255" cy="222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43B772" id="Oval 12" o:spid="_x0000_s1026" style="position:absolute;margin-left:346.35pt;margin-top:0;width:130.6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80C47" wp14:editId="4E4D7F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-444500</wp:posOffset>
                      </wp:positionV>
                      <wp:extent cx="1276350" cy="444500"/>
                      <wp:effectExtent l="0" t="0" r="0" b="0"/>
                      <wp:wrapNone/>
                      <wp:docPr id="34830066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BF8F"/>
                              </a:solidFill>
                              <a:ln w="9525">
                                <a:solidFill>
                                  <a:srgbClr val="E36C0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A903F" w14:textId="77777777" w:rsidR="000A04A1" w:rsidRPr="00713B02" w:rsidRDefault="000A04A1" w:rsidP="00713B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713B0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80C47" id="Text Box 11" o:spid="_x0000_s1032" type="#_x0000_t202" style="position:absolute;left:0;text-align:left;margin-left:-5.4pt;margin-top:-35pt;width:100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" fillcolor="#fabf8f" strokecolor="#e36c0a">
                      <v:textbox inset="5.85pt,.7pt,5.85pt,.7pt">
                        <w:txbxContent>
                          <w:p w14:paraId="380A903F" w14:textId="77777777" w:rsidR="000A04A1" w:rsidRPr="00713B02" w:rsidRDefault="000A04A1" w:rsidP="00713B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13B0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2" w:type="dxa"/>
          </w:tcPr>
          <w:p w14:paraId="6EFF388C" w14:textId="071B5144" w:rsidR="00B57B4C" w:rsidRDefault="0077223E">
            <w:pPr>
              <w:jc w:val="distribute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BB5D1" wp14:editId="78E86944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-111125</wp:posOffset>
                      </wp:positionV>
                      <wp:extent cx="0" cy="111125"/>
                      <wp:effectExtent l="0" t="0" r="0" b="0"/>
                      <wp:wrapNone/>
                      <wp:docPr id="103700369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339E8" id="AutoShape 14" o:spid="_x0000_s1026" type="#_x0000_t32" style="position:absolute;margin-left:44.85pt;margin-top:-8.75pt;width:0;height:8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">
                      <v:stroke endarrow="block"/>
                    </v:shape>
                  </w:pict>
                </mc:Fallback>
              </mc:AlternateContent>
            </w:r>
            <w:r w:rsidR="00460399">
              <w:rPr>
                <w:rFonts w:hint="eastAsia"/>
                <w:sz w:val="24"/>
              </w:rPr>
              <w:t>教委第</w:t>
            </w:r>
            <w:r w:rsidR="00460399">
              <w:rPr>
                <w:rFonts w:hint="eastAsia"/>
                <w:sz w:val="24"/>
              </w:rPr>
              <w:t>000</w:t>
            </w:r>
            <w:r w:rsidR="00460399">
              <w:rPr>
                <w:rFonts w:hint="eastAsia"/>
                <w:sz w:val="24"/>
              </w:rPr>
              <w:t>号</w:t>
            </w:r>
          </w:p>
        </w:tc>
      </w:tr>
      <w:tr w:rsidR="00B57B4C" w14:paraId="6F0FB7C0" w14:textId="77777777" w:rsidTr="00460399">
        <w:tc>
          <w:tcPr>
            <w:tcW w:w="7236" w:type="dxa"/>
          </w:tcPr>
          <w:p w14:paraId="58200FB4" w14:textId="77777777" w:rsidR="00B57B4C" w:rsidRDefault="00B57B4C">
            <w:pPr>
              <w:rPr>
                <w:sz w:val="24"/>
              </w:rPr>
            </w:pPr>
          </w:p>
        </w:tc>
        <w:tc>
          <w:tcPr>
            <w:tcW w:w="2412" w:type="dxa"/>
          </w:tcPr>
          <w:p w14:paraId="610745DA" w14:textId="77777777" w:rsidR="00B57B4C" w:rsidRDefault="000B472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A098F">
              <w:rPr>
                <w:rFonts w:hint="eastAsia"/>
                <w:sz w:val="24"/>
              </w:rPr>
              <w:t>〇</w:t>
            </w:r>
            <w:r w:rsidR="00460399">
              <w:rPr>
                <w:rFonts w:hint="eastAsia"/>
                <w:sz w:val="24"/>
              </w:rPr>
              <w:t>年</w:t>
            </w:r>
            <w:r w:rsidR="00BA098F">
              <w:rPr>
                <w:rFonts w:hint="eastAsia"/>
                <w:sz w:val="24"/>
              </w:rPr>
              <w:t>〇</w:t>
            </w:r>
            <w:r w:rsidR="00460399">
              <w:rPr>
                <w:rFonts w:hint="eastAsia"/>
                <w:sz w:val="24"/>
              </w:rPr>
              <w:t>月</w:t>
            </w:r>
            <w:r w:rsidR="00BA098F">
              <w:rPr>
                <w:rFonts w:hint="eastAsia"/>
                <w:sz w:val="24"/>
              </w:rPr>
              <w:t>〇</w:t>
            </w:r>
            <w:r w:rsidR="00B57B4C">
              <w:rPr>
                <w:rFonts w:hint="eastAsia"/>
                <w:sz w:val="24"/>
              </w:rPr>
              <w:t>日</w:t>
            </w:r>
          </w:p>
        </w:tc>
      </w:tr>
    </w:tbl>
    <w:p w14:paraId="49092EBF" w14:textId="77777777" w:rsidR="00B57B4C" w:rsidRDefault="00B57B4C">
      <w:pPr>
        <w:rPr>
          <w:sz w:val="24"/>
        </w:rPr>
      </w:pPr>
    </w:p>
    <w:p w14:paraId="005321BE" w14:textId="77777777" w:rsidR="00B57B4C" w:rsidRDefault="00B57B4C" w:rsidP="00950E76">
      <w:pPr>
        <w:ind w:firstLineChars="100" w:firstLine="231"/>
        <w:rPr>
          <w:sz w:val="24"/>
        </w:rPr>
      </w:pPr>
      <w:r>
        <w:rPr>
          <w:rFonts w:hint="eastAsia"/>
          <w:sz w:val="24"/>
        </w:rPr>
        <w:t>（</w:t>
      </w:r>
      <w:r w:rsidR="00B665ED">
        <w:rPr>
          <w:rFonts w:hint="eastAsia"/>
          <w:sz w:val="24"/>
        </w:rPr>
        <w:t>公</w:t>
      </w:r>
      <w:r>
        <w:rPr>
          <w:rFonts w:hint="eastAsia"/>
          <w:sz w:val="24"/>
        </w:rPr>
        <w:t>財）新潟県埋蔵文化財調査事業団理事長　様</w:t>
      </w:r>
    </w:p>
    <w:p w14:paraId="10422D06" w14:textId="77777777" w:rsidR="00B57B4C" w:rsidRDefault="00B57B4C">
      <w:pPr>
        <w:rPr>
          <w:sz w:val="24"/>
        </w:rPr>
      </w:pPr>
    </w:p>
    <w:p w14:paraId="55C5FF18" w14:textId="77777777" w:rsidR="002E62C4" w:rsidRPr="00B00C96" w:rsidRDefault="00B57B4C">
      <w:pPr>
        <w:rPr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A04A1">
        <w:rPr>
          <w:rFonts w:hint="eastAsia"/>
          <w:sz w:val="24"/>
        </w:rPr>
        <w:t xml:space="preserve">　　　　　　　</w:t>
      </w:r>
      <w:r w:rsidR="00460399">
        <w:rPr>
          <w:rFonts w:hint="eastAsia"/>
          <w:sz w:val="24"/>
        </w:rPr>
        <w:t>（申請者）</w:t>
      </w:r>
      <w:r w:rsidR="00460399" w:rsidRPr="00B00C96">
        <w:rPr>
          <w:rFonts w:hint="eastAsia"/>
          <w:color w:val="FF0000"/>
          <w:sz w:val="24"/>
        </w:rPr>
        <w:t>●×市教育委員会</w:t>
      </w:r>
    </w:p>
    <w:p w14:paraId="27D8219B" w14:textId="77777777" w:rsidR="00B57B4C" w:rsidRPr="00B00C96" w:rsidRDefault="002E62C4" w:rsidP="000A04A1">
      <w:pPr>
        <w:ind w:firstLineChars="2591" w:firstLine="5980"/>
        <w:rPr>
          <w:color w:val="FF0000"/>
          <w:sz w:val="24"/>
        </w:rPr>
      </w:pPr>
      <w:r w:rsidRPr="00B00C96">
        <w:rPr>
          <w:rFonts w:hint="eastAsia"/>
          <w:color w:val="FF0000"/>
          <w:sz w:val="24"/>
        </w:rPr>
        <w:t xml:space="preserve">　</w:t>
      </w:r>
      <w:r w:rsidR="000A04A1" w:rsidRPr="00B00C96">
        <w:rPr>
          <w:rFonts w:hint="eastAsia"/>
          <w:color w:val="FF0000"/>
          <w:sz w:val="24"/>
        </w:rPr>
        <w:t>教育長　金津</w:t>
      </w:r>
      <w:r w:rsidR="000A04A1" w:rsidRPr="00B00C96">
        <w:rPr>
          <w:rFonts w:hint="eastAsia"/>
          <w:color w:val="FF0000"/>
          <w:sz w:val="24"/>
        </w:rPr>
        <w:t xml:space="preserve"> </w:t>
      </w:r>
      <w:r w:rsidR="00460399" w:rsidRPr="00B00C96">
        <w:rPr>
          <w:rFonts w:hint="eastAsia"/>
          <w:color w:val="FF0000"/>
          <w:sz w:val="24"/>
        </w:rPr>
        <w:t>太郎</w:t>
      </w:r>
    </w:p>
    <w:p w14:paraId="298DF3DA" w14:textId="77777777" w:rsidR="00B57B4C" w:rsidRDefault="00B57B4C">
      <w:pPr>
        <w:rPr>
          <w:sz w:val="24"/>
        </w:rPr>
      </w:pPr>
    </w:p>
    <w:p w14:paraId="45D0C30B" w14:textId="77777777" w:rsidR="00B57B4C" w:rsidRDefault="00B57B4C">
      <w:pPr>
        <w:rPr>
          <w:sz w:val="24"/>
        </w:rPr>
      </w:pPr>
    </w:p>
    <w:p w14:paraId="74D75675" w14:textId="77777777" w:rsidR="00B57B4C" w:rsidRDefault="00B57B4C">
      <w:pPr>
        <w:jc w:val="center"/>
        <w:rPr>
          <w:sz w:val="24"/>
        </w:rPr>
      </w:pPr>
      <w:r>
        <w:rPr>
          <w:rFonts w:hint="eastAsia"/>
          <w:sz w:val="24"/>
        </w:rPr>
        <w:t>資料の掲載について（依頼）</w:t>
      </w:r>
    </w:p>
    <w:p w14:paraId="041CC211" w14:textId="77777777" w:rsidR="00B57B4C" w:rsidRDefault="00B57B4C">
      <w:pPr>
        <w:rPr>
          <w:sz w:val="24"/>
        </w:rPr>
      </w:pPr>
    </w:p>
    <w:p w14:paraId="5E4DA784" w14:textId="77777777" w:rsidR="00B57B4C" w:rsidRDefault="00B57B4C">
      <w:pPr>
        <w:rPr>
          <w:sz w:val="24"/>
        </w:rPr>
      </w:pPr>
    </w:p>
    <w:p w14:paraId="64206CA3" w14:textId="77777777" w:rsidR="00B57B4C" w:rsidRDefault="002E62C4">
      <w:pPr>
        <w:ind w:firstLine="240"/>
        <w:rPr>
          <w:sz w:val="24"/>
        </w:rPr>
      </w:pPr>
      <w:r>
        <w:rPr>
          <w:rFonts w:hint="eastAsia"/>
          <w:sz w:val="24"/>
        </w:rPr>
        <w:t>このことについて、下記のとおり許可ください</w:t>
      </w:r>
      <w:r w:rsidR="00B57B4C">
        <w:rPr>
          <w:rFonts w:hint="eastAsia"/>
          <w:sz w:val="24"/>
        </w:rPr>
        <w:t>ますようお願いします。</w:t>
      </w:r>
    </w:p>
    <w:p w14:paraId="4AF48274" w14:textId="77777777" w:rsidR="00B57B4C" w:rsidRDefault="00B57B4C">
      <w:pPr>
        <w:rPr>
          <w:sz w:val="24"/>
        </w:rPr>
      </w:pPr>
    </w:p>
    <w:p w14:paraId="213D82CB" w14:textId="77777777" w:rsidR="00B57B4C" w:rsidRDefault="00B57B4C">
      <w:pPr>
        <w:rPr>
          <w:sz w:val="24"/>
        </w:rPr>
      </w:pPr>
    </w:p>
    <w:p w14:paraId="4FCF79BD" w14:textId="77777777" w:rsidR="00B57B4C" w:rsidRDefault="00B57B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57E3940" w14:textId="77777777" w:rsidR="00B57B4C" w:rsidRDefault="00B57B4C">
      <w:pPr>
        <w:rPr>
          <w:sz w:val="24"/>
        </w:rPr>
      </w:pPr>
    </w:p>
    <w:p w14:paraId="3667342D" w14:textId="77777777" w:rsidR="00B57B4C" w:rsidRDefault="00B57B4C">
      <w:pPr>
        <w:rPr>
          <w:sz w:val="24"/>
        </w:rPr>
      </w:pPr>
    </w:p>
    <w:p w14:paraId="304979B7" w14:textId="77777777" w:rsidR="00B57B4C" w:rsidRDefault="00B57B4C">
      <w:pPr>
        <w:ind w:firstLine="240"/>
        <w:rPr>
          <w:sz w:val="24"/>
        </w:rPr>
      </w:pPr>
      <w:r>
        <w:rPr>
          <w:rFonts w:hint="eastAsia"/>
          <w:sz w:val="24"/>
        </w:rPr>
        <w:t>１　掲載を希望する資料</w:t>
      </w:r>
    </w:p>
    <w:p w14:paraId="0DCF3361" w14:textId="77777777" w:rsidR="00B57B4C" w:rsidRPr="00B00C96" w:rsidRDefault="00713B02" w:rsidP="00713B02">
      <w:pPr>
        <w:ind w:leftChars="100" w:left="432" w:hangingChars="100" w:hanging="231"/>
        <w:rPr>
          <w:color w:val="FF0000"/>
          <w:sz w:val="24"/>
          <w:szCs w:val="24"/>
        </w:rPr>
      </w:pPr>
      <w:r w:rsidRPr="00B00C96">
        <w:rPr>
          <w:rFonts w:hint="eastAsia"/>
          <w:color w:val="FF0000"/>
          <w:sz w:val="24"/>
          <w:szCs w:val="24"/>
        </w:rPr>
        <w:t xml:space="preserve">　■</w:t>
      </w:r>
      <w:r w:rsidR="00B57B4C" w:rsidRPr="00B00C96">
        <w:rPr>
          <w:rFonts w:hint="eastAsia"/>
          <w:color w:val="FF0000"/>
          <w:sz w:val="24"/>
          <w:szCs w:val="24"/>
        </w:rPr>
        <w:t>新潟県教育委員会・（財）新潟県埋蔵文化財調査事業団</w:t>
      </w:r>
    </w:p>
    <w:p w14:paraId="60F2D82B" w14:textId="77777777" w:rsidR="00B57B4C" w:rsidRPr="00B00C96" w:rsidRDefault="00713B02" w:rsidP="00713B02">
      <w:pPr>
        <w:ind w:leftChars="18" w:left="724" w:hangingChars="298" w:hanging="688"/>
        <w:rPr>
          <w:color w:val="FF0000"/>
          <w:sz w:val="24"/>
          <w:szCs w:val="24"/>
        </w:rPr>
      </w:pPr>
      <w:r w:rsidRPr="00B00C96">
        <w:rPr>
          <w:rFonts w:hint="eastAsia"/>
          <w:color w:val="FF0000"/>
          <w:sz w:val="24"/>
          <w:szCs w:val="24"/>
        </w:rPr>
        <w:t xml:space="preserve">　　　『新潟県埋蔵文化財調査報告書</w:t>
      </w:r>
      <w:r w:rsidR="00B57B4C" w:rsidRPr="00B00C96">
        <w:rPr>
          <w:rFonts w:hint="eastAsia"/>
          <w:color w:val="FF0000"/>
          <w:sz w:val="24"/>
          <w:szCs w:val="24"/>
        </w:rPr>
        <w:t>第</w:t>
      </w:r>
      <w:r w:rsidR="00B57B4C" w:rsidRPr="00B00C96">
        <w:rPr>
          <w:rFonts w:hint="eastAsia"/>
          <w:color w:val="FF0000"/>
          <w:sz w:val="24"/>
          <w:szCs w:val="24"/>
        </w:rPr>
        <w:t>133</w:t>
      </w:r>
      <w:r w:rsidRPr="00B00C96">
        <w:rPr>
          <w:rFonts w:hint="eastAsia"/>
          <w:color w:val="FF0000"/>
          <w:sz w:val="24"/>
          <w:szCs w:val="24"/>
        </w:rPr>
        <w:t>集　日本海沿岸東北自動車道関係発掘調査報告書Ⅴ　青田遺跡</w:t>
      </w:r>
      <w:r w:rsidR="00B57B4C" w:rsidRPr="00B00C96">
        <w:rPr>
          <w:rFonts w:hint="eastAsia"/>
          <w:color w:val="FF0000"/>
          <w:sz w:val="24"/>
          <w:szCs w:val="24"/>
        </w:rPr>
        <w:t>関連諸科学・写真図版編』</w:t>
      </w:r>
      <w:r w:rsidR="00B57B4C" w:rsidRPr="00B00C96">
        <w:rPr>
          <w:color w:val="FF0000"/>
          <w:sz w:val="24"/>
          <w:szCs w:val="24"/>
        </w:rPr>
        <w:t>2004</w:t>
      </w:r>
    </w:p>
    <w:p w14:paraId="5F5BD1D8" w14:textId="77777777" w:rsidR="000A04A1" w:rsidRPr="00B00C96" w:rsidRDefault="00713B02" w:rsidP="000A04A1">
      <w:pPr>
        <w:ind w:leftChars="100" w:left="432" w:hangingChars="100" w:hanging="231"/>
        <w:rPr>
          <w:color w:val="FF0000"/>
          <w:sz w:val="24"/>
          <w:szCs w:val="24"/>
        </w:rPr>
      </w:pPr>
      <w:r w:rsidRPr="00B00C96">
        <w:rPr>
          <w:rFonts w:hint="eastAsia"/>
          <w:color w:val="FF0000"/>
          <w:sz w:val="24"/>
          <w:szCs w:val="24"/>
        </w:rPr>
        <w:t xml:space="preserve">　　・写真図版</w:t>
      </w:r>
      <w:r w:rsidRPr="00B00C96">
        <w:rPr>
          <w:rFonts w:hint="eastAsia"/>
          <w:color w:val="FF0000"/>
          <w:sz w:val="24"/>
          <w:szCs w:val="24"/>
        </w:rPr>
        <w:t>9</w:t>
      </w:r>
      <w:r w:rsidRPr="00B00C96">
        <w:rPr>
          <w:rFonts w:hint="eastAsia"/>
          <w:color w:val="FF0000"/>
          <w:sz w:val="24"/>
          <w:szCs w:val="24"/>
        </w:rPr>
        <w:t>「丸木舟　出土状況（北西から）」カラー写真</w:t>
      </w:r>
      <w:r w:rsidRPr="00B00C96">
        <w:rPr>
          <w:rFonts w:hint="eastAsia"/>
          <w:color w:val="FF0000"/>
          <w:sz w:val="24"/>
          <w:szCs w:val="24"/>
        </w:rPr>
        <w:t>1</w:t>
      </w:r>
      <w:r w:rsidRPr="00B00C96">
        <w:rPr>
          <w:rFonts w:hint="eastAsia"/>
          <w:color w:val="FF0000"/>
          <w:sz w:val="24"/>
          <w:szCs w:val="24"/>
        </w:rPr>
        <w:t>点</w:t>
      </w:r>
    </w:p>
    <w:p w14:paraId="608E3EB5" w14:textId="77777777" w:rsidR="00713B02" w:rsidRPr="00B00C96" w:rsidRDefault="00713B02" w:rsidP="00713B02">
      <w:pPr>
        <w:ind w:leftChars="100" w:left="432" w:hangingChars="100" w:hanging="231"/>
        <w:rPr>
          <w:color w:val="FF0000"/>
          <w:sz w:val="24"/>
          <w:szCs w:val="24"/>
        </w:rPr>
      </w:pPr>
      <w:r w:rsidRPr="00B00C96">
        <w:rPr>
          <w:rFonts w:hint="eastAsia"/>
          <w:color w:val="FF0000"/>
          <w:sz w:val="24"/>
          <w:szCs w:val="24"/>
        </w:rPr>
        <w:t xml:space="preserve">　■『埋文にいがた』</w:t>
      </w:r>
      <w:r w:rsidRPr="00B00C96">
        <w:rPr>
          <w:rFonts w:hint="eastAsia"/>
          <w:color w:val="FF0000"/>
          <w:sz w:val="24"/>
          <w:szCs w:val="24"/>
        </w:rPr>
        <w:t>No</w:t>
      </w:r>
      <w:r w:rsidRPr="00B00C96">
        <w:rPr>
          <w:rFonts w:hint="eastAsia"/>
          <w:color w:val="FF0000"/>
          <w:sz w:val="24"/>
          <w:szCs w:val="24"/>
        </w:rPr>
        <w:t>．</w:t>
      </w:r>
      <w:r w:rsidRPr="00B00C96">
        <w:rPr>
          <w:rFonts w:hint="eastAsia"/>
          <w:color w:val="FF0000"/>
          <w:sz w:val="24"/>
          <w:szCs w:val="24"/>
        </w:rPr>
        <w:t>72</w:t>
      </w:r>
    </w:p>
    <w:p w14:paraId="4C088D87" w14:textId="77777777" w:rsidR="00713B02" w:rsidRPr="00B00C96" w:rsidRDefault="00713B02" w:rsidP="00713B02">
      <w:pPr>
        <w:ind w:leftChars="100" w:left="432" w:hangingChars="100" w:hanging="231"/>
        <w:rPr>
          <w:color w:val="FF0000"/>
          <w:sz w:val="24"/>
          <w:szCs w:val="24"/>
        </w:rPr>
      </w:pPr>
      <w:r w:rsidRPr="00B00C96">
        <w:rPr>
          <w:rFonts w:hint="eastAsia"/>
          <w:color w:val="FF0000"/>
          <w:sz w:val="24"/>
          <w:szCs w:val="24"/>
        </w:rPr>
        <w:t xml:space="preserve">　　　３頁　川久保遺跡：「１　中部高地系土器」　カラー写真１点　</w:t>
      </w:r>
    </w:p>
    <w:p w14:paraId="7F2A63D5" w14:textId="77777777" w:rsidR="00B57B4C" w:rsidRPr="00713B02" w:rsidRDefault="00B57B4C">
      <w:pPr>
        <w:rPr>
          <w:sz w:val="24"/>
          <w:szCs w:val="24"/>
        </w:rPr>
      </w:pPr>
      <w:r w:rsidRPr="00713B02"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  <w:r w:rsidRPr="00713B02">
        <w:rPr>
          <w:rFonts w:hint="eastAsia"/>
          <w:sz w:val="24"/>
          <w:szCs w:val="24"/>
        </w:rPr>
        <w:t>以上</w:t>
      </w:r>
      <w:r w:rsidR="00713B02">
        <w:rPr>
          <w:rFonts w:hint="eastAsia"/>
          <w:sz w:val="24"/>
          <w:szCs w:val="24"/>
        </w:rPr>
        <w:t>、カラー写真２</w:t>
      </w:r>
      <w:r w:rsidRPr="00713B02">
        <w:rPr>
          <w:rFonts w:hint="eastAsia"/>
          <w:sz w:val="24"/>
          <w:szCs w:val="24"/>
        </w:rPr>
        <w:t>点</w:t>
      </w:r>
    </w:p>
    <w:p w14:paraId="1844E2E2" w14:textId="77777777" w:rsidR="00B57B4C" w:rsidRPr="000A04A1" w:rsidRDefault="000A04A1" w:rsidP="004468B1">
      <w:pPr>
        <w:ind w:left="402" w:hangingChars="200" w:hanging="402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※　</w:t>
      </w:r>
      <w:r w:rsidRPr="000A04A1">
        <w:rPr>
          <w:rFonts w:hint="eastAsia"/>
          <w:color w:val="FF0000"/>
          <w:szCs w:val="21"/>
        </w:rPr>
        <w:t>掲載希望資料多数の場合は、本文中には《報告書・刊行物名》《点数》のみを記載し、「詳細は別紙一覧のとおり」と記載して下さい。</w:t>
      </w:r>
    </w:p>
    <w:p w14:paraId="25C0BF5C" w14:textId="77777777" w:rsidR="00B57B4C" w:rsidRDefault="00B57B4C">
      <w:pPr>
        <w:ind w:firstLine="240"/>
        <w:rPr>
          <w:sz w:val="24"/>
        </w:rPr>
      </w:pPr>
      <w:r>
        <w:rPr>
          <w:rFonts w:hint="eastAsia"/>
          <w:sz w:val="24"/>
        </w:rPr>
        <w:t>２　掲載を予定する刊行物</w:t>
      </w:r>
    </w:p>
    <w:p w14:paraId="6E79FC4B" w14:textId="0A19369F" w:rsidR="00B57B4C" w:rsidRPr="00B00C96" w:rsidRDefault="000A04A1">
      <w:pPr>
        <w:ind w:firstLine="240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B00C96">
        <w:rPr>
          <w:rFonts w:hint="eastAsia"/>
          <w:color w:val="FF0000"/>
          <w:sz w:val="24"/>
        </w:rPr>
        <w:t>・『●×市の</w:t>
      </w:r>
      <w:r w:rsidR="00460399" w:rsidRPr="00B00C96">
        <w:rPr>
          <w:rFonts w:hint="eastAsia"/>
          <w:color w:val="FF0000"/>
          <w:sz w:val="24"/>
        </w:rPr>
        <w:t>遺跡』（●×市教育委員会）</w:t>
      </w:r>
    </w:p>
    <w:p w14:paraId="58D0BB36" w14:textId="77777777" w:rsidR="00B57B4C" w:rsidRPr="000A04A1" w:rsidRDefault="00B57B4C">
      <w:pPr>
        <w:ind w:firstLine="240"/>
        <w:rPr>
          <w:sz w:val="24"/>
        </w:rPr>
      </w:pPr>
    </w:p>
    <w:p w14:paraId="5AAAEB18" w14:textId="14D130F0" w:rsidR="00B57B4C" w:rsidRDefault="00B57B4C">
      <w:pPr>
        <w:ind w:firstLine="240"/>
        <w:rPr>
          <w:sz w:val="24"/>
        </w:rPr>
      </w:pPr>
      <w:r>
        <w:rPr>
          <w:rFonts w:hint="eastAsia"/>
          <w:sz w:val="24"/>
        </w:rPr>
        <w:t>３　掲載の目的</w:t>
      </w:r>
    </w:p>
    <w:p w14:paraId="6A09E7CF" w14:textId="185B9E22" w:rsidR="00B57B4C" w:rsidRPr="00B00C96" w:rsidRDefault="000A04A1">
      <w:pPr>
        <w:ind w:firstLine="240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B00C96">
        <w:rPr>
          <w:rFonts w:hint="eastAsia"/>
          <w:color w:val="FF0000"/>
          <w:sz w:val="24"/>
        </w:rPr>
        <w:t>・上記刊行物中「第Ⅱ章●×市の縄文時代」（</w:t>
      </w:r>
      <w:r w:rsidR="00460399" w:rsidRPr="00B00C96">
        <w:rPr>
          <w:rFonts w:hint="eastAsia"/>
          <w:color w:val="FF0000"/>
          <w:sz w:val="24"/>
        </w:rPr>
        <w:t>埋文太郎氏</w:t>
      </w:r>
      <w:r w:rsidRPr="00B00C96">
        <w:rPr>
          <w:rFonts w:hint="eastAsia"/>
          <w:color w:val="FF0000"/>
          <w:sz w:val="24"/>
        </w:rPr>
        <w:t>）</w:t>
      </w:r>
      <w:r w:rsidR="00B57B4C" w:rsidRPr="00B00C96">
        <w:rPr>
          <w:rFonts w:hint="eastAsia"/>
          <w:color w:val="FF0000"/>
          <w:sz w:val="24"/>
        </w:rPr>
        <w:t>の文章の参考資料とするため。</w:t>
      </w:r>
    </w:p>
    <w:p w14:paraId="190EE637" w14:textId="77777777" w:rsidR="00B57B4C" w:rsidRPr="000A04A1" w:rsidRDefault="00B57B4C">
      <w:pPr>
        <w:ind w:firstLine="240"/>
        <w:rPr>
          <w:sz w:val="24"/>
        </w:rPr>
      </w:pPr>
    </w:p>
    <w:p w14:paraId="6BA282AD" w14:textId="7C8D2845" w:rsidR="00B57B4C" w:rsidRDefault="00B57B4C">
      <w:pPr>
        <w:ind w:firstLine="240"/>
        <w:rPr>
          <w:sz w:val="24"/>
        </w:rPr>
      </w:pPr>
      <w:r>
        <w:rPr>
          <w:rFonts w:hint="eastAsia"/>
          <w:sz w:val="24"/>
        </w:rPr>
        <w:t>４　上記刊行物の発行予定</w:t>
      </w:r>
    </w:p>
    <w:p w14:paraId="1D68757F" w14:textId="77130640" w:rsidR="00B57B4C" w:rsidRPr="00B00C96" w:rsidRDefault="000B472D" w:rsidP="00460399">
      <w:pPr>
        <w:numPr>
          <w:ilvl w:val="0"/>
          <w:numId w:val="1"/>
        </w:num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令和</w:t>
      </w:r>
      <w:r w:rsidR="00BA098F">
        <w:rPr>
          <w:rFonts w:hint="eastAsia"/>
          <w:color w:val="FF0000"/>
          <w:sz w:val="24"/>
        </w:rPr>
        <w:t>〇</w:t>
      </w:r>
      <w:r w:rsidR="00460399" w:rsidRPr="00B00C96">
        <w:rPr>
          <w:rFonts w:hint="eastAsia"/>
          <w:color w:val="FF0000"/>
          <w:sz w:val="24"/>
        </w:rPr>
        <w:t>年</w:t>
      </w:r>
      <w:r w:rsidR="004468B1">
        <w:rPr>
          <w:rFonts w:hint="eastAsia"/>
          <w:color w:val="FF0000"/>
          <w:sz w:val="24"/>
        </w:rPr>
        <w:t>８</w:t>
      </w:r>
      <w:r w:rsidR="00460399" w:rsidRPr="00B00C96">
        <w:rPr>
          <w:rFonts w:hint="eastAsia"/>
          <w:color w:val="FF0000"/>
          <w:sz w:val="24"/>
        </w:rPr>
        <w:t>月下</w:t>
      </w:r>
      <w:r w:rsidR="00B57B4C" w:rsidRPr="00B00C96">
        <w:rPr>
          <w:rFonts w:hint="eastAsia"/>
          <w:color w:val="FF0000"/>
          <w:sz w:val="24"/>
        </w:rPr>
        <w:t>旬（頃）</w:t>
      </w:r>
    </w:p>
    <w:p w14:paraId="4B704EAB" w14:textId="045115E2" w:rsidR="00B57B4C" w:rsidRDefault="009C2E3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47D44D" wp14:editId="35C12158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2667000" cy="1060450"/>
                <wp:effectExtent l="0" t="0" r="19050" b="25400"/>
                <wp:wrapNone/>
                <wp:docPr id="155299606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1AA3B" w14:textId="77777777" w:rsidR="009C2E3B" w:rsidRDefault="009C2E3B" w:rsidP="009C2E3B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3E4C9B96" w14:textId="77777777" w:rsidR="009C2E3B" w:rsidRDefault="009C2E3B" w:rsidP="009C2E3B">
                            <w:pPr>
                              <w:spacing w:line="300" w:lineRule="exact"/>
                              <w:ind w:firstLineChars="100" w:firstLine="231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〒住所</w:t>
                            </w:r>
                          </w:p>
                          <w:p w14:paraId="1BF9909A" w14:textId="77777777" w:rsidR="009C2E3B" w:rsidRDefault="009C2E3B" w:rsidP="009C2E3B">
                            <w:pPr>
                              <w:spacing w:line="300" w:lineRule="exact"/>
                              <w:ind w:firstLineChars="200" w:firstLine="462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団体名</w:t>
                            </w:r>
                          </w:p>
                          <w:p w14:paraId="502D25E2" w14:textId="77777777" w:rsidR="009C2E3B" w:rsidRDefault="009C2E3B" w:rsidP="009C2E3B">
                            <w:pPr>
                              <w:spacing w:line="300" w:lineRule="exact"/>
                              <w:ind w:firstLineChars="200" w:firstLine="462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担当者　所属・職名・氏名</w:t>
                            </w:r>
                          </w:p>
                          <w:p w14:paraId="3D8B4909" w14:textId="6F1322F2" w:rsidR="009C2E3B" w:rsidRDefault="009C2E3B" w:rsidP="009C2E3B">
                            <w:pPr>
                              <w:spacing w:line="300" w:lineRule="exact"/>
                              <w:ind w:firstLineChars="200" w:firstLine="462"/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TEL．FAX． 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7D44D" id="テキスト ボックス 11" o:spid="_x0000_s1033" type="#_x0000_t202" style="position:absolute;left:0;text-align:left;margin-left:158.8pt;margin-top:2pt;width:210pt;height:83.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aoOgIAAIQEAAAOAAAAZHJzL2Uyb0RvYy54bWysVE1v2zAMvQ/YfxB0X+xkadIZ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" fillcolor="white [3201]" strokeweight=".5pt">
                <v:textbox>
                  <w:txbxContent>
                    <w:p w14:paraId="7AE1AA3B" w14:textId="77777777" w:rsidR="009C2E3B" w:rsidRDefault="009C2E3B" w:rsidP="009C2E3B">
                      <w:pPr>
                        <w:spacing w:line="30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【問い合わせ先】</w:t>
                      </w:r>
                    </w:p>
                    <w:p w14:paraId="3E4C9B96" w14:textId="77777777" w:rsidR="009C2E3B" w:rsidRDefault="009C2E3B" w:rsidP="009C2E3B">
                      <w:pPr>
                        <w:spacing w:line="300" w:lineRule="exact"/>
                        <w:ind w:firstLineChars="100" w:firstLine="231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〒住所</w:t>
                      </w:r>
                    </w:p>
                    <w:p w14:paraId="1BF9909A" w14:textId="77777777" w:rsidR="009C2E3B" w:rsidRDefault="009C2E3B" w:rsidP="009C2E3B">
                      <w:pPr>
                        <w:spacing w:line="300" w:lineRule="exact"/>
                        <w:ind w:firstLineChars="200" w:firstLine="462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団体名</w:t>
                      </w:r>
                    </w:p>
                    <w:p w14:paraId="502D25E2" w14:textId="77777777" w:rsidR="009C2E3B" w:rsidRDefault="009C2E3B" w:rsidP="009C2E3B">
                      <w:pPr>
                        <w:spacing w:line="300" w:lineRule="exact"/>
                        <w:ind w:firstLineChars="200" w:firstLine="462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担当者　所属・職名・氏名</w:t>
                      </w:r>
                    </w:p>
                    <w:p w14:paraId="3D8B4909" w14:textId="6F1322F2" w:rsidR="009C2E3B" w:rsidRDefault="009C2E3B" w:rsidP="009C2E3B">
                      <w:pPr>
                        <w:spacing w:line="300" w:lineRule="exact"/>
                        <w:ind w:firstLineChars="200" w:firstLine="462"/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TEL．FAX． 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6E58A" w14:textId="77777777" w:rsidR="00B57B4C" w:rsidRDefault="00B57B4C" w:rsidP="00B57B4C"/>
    <w:p w14:paraId="0820BCCC" w14:textId="77777777" w:rsidR="00713B02" w:rsidRDefault="00713B02" w:rsidP="00B57B4C"/>
    <w:p w14:paraId="6AF79388" w14:textId="77777777" w:rsidR="00713B02" w:rsidRDefault="00713B02" w:rsidP="00B57B4C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342"/>
        <w:gridCol w:w="2188"/>
      </w:tblGrid>
      <w:tr w:rsidR="00713B02" w14:paraId="332268CE" w14:textId="77777777" w:rsidTr="00713B02">
        <w:tc>
          <w:tcPr>
            <w:tcW w:w="7437" w:type="dxa"/>
          </w:tcPr>
          <w:p w14:paraId="36E3B5CD" w14:textId="77777777" w:rsidR="00713B02" w:rsidRDefault="00713B02" w:rsidP="00713B02">
            <w:pPr>
              <w:rPr>
                <w:sz w:val="24"/>
              </w:rPr>
            </w:pPr>
          </w:p>
        </w:tc>
        <w:tc>
          <w:tcPr>
            <w:tcW w:w="2211" w:type="dxa"/>
          </w:tcPr>
          <w:p w14:paraId="58C25ACE" w14:textId="77777777" w:rsidR="00713B02" w:rsidRDefault="00713B02" w:rsidP="00713B0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　書　番　号</w:t>
            </w:r>
          </w:p>
        </w:tc>
      </w:tr>
      <w:tr w:rsidR="00713B02" w14:paraId="6F53A3E8" w14:textId="77777777" w:rsidTr="00713B02">
        <w:tc>
          <w:tcPr>
            <w:tcW w:w="7437" w:type="dxa"/>
          </w:tcPr>
          <w:p w14:paraId="4A1B63C1" w14:textId="77777777" w:rsidR="00713B02" w:rsidRDefault="00713B02" w:rsidP="00713B02">
            <w:pPr>
              <w:rPr>
                <w:sz w:val="24"/>
              </w:rPr>
            </w:pPr>
          </w:p>
        </w:tc>
        <w:tc>
          <w:tcPr>
            <w:tcW w:w="2211" w:type="dxa"/>
          </w:tcPr>
          <w:p w14:paraId="17CEB071" w14:textId="77777777" w:rsidR="00713B02" w:rsidRDefault="000B472D" w:rsidP="00713B0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13B02">
              <w:rPr>
                <w:rFonts w:hint="eastAsia"/>
                <w:sz w:val="24"/>
              </w:rPr>
              <w:t>○年○月○日</w:t>
            </w:r>
          </w:p>
        </w:tc>
      </w:tr>
    </w:tbl>
    <w:p w14:paraId="76C3F8B5" w14:textId="77777777" w:rsidR="00713B02" w:rsidRDefault="00713B02" w:rsidP="00713B02">
      <w:pPr>
        <w:rPr>
          <w:sz w:val="24"/>
        </w:rPr>
      </w:pPr>
    </w:p>
    <w:p w14:paraId="57293AA7" w14:textId="77777777" w:rsidR="00713B02" w:rsidRDefault="00713B02" w:rsidP="00713B02">
      <w:pPr>
        <w:ind w:firstLineChars="100" w:firstLine="231"/>
        <w:rPr>
          <w:sz w:val="24"/>
        </w:rPr>
      </w:pPr>
      <w:r>
        <w:rPr>
          <w:rFonts w:hint="eastAsia"/>
          <w:sz w:val="24"/>
        </w:rPr>
        <w:t>（</w:t>
      </w:r>
      <w:r w:rsidR="00B665ED">
        <w:rPr>
          <w:rFonts w:hint="eastAsia"/>
          <w:sz w:val="24"/>
        </w:rPr>
        <w:t>公</w:t>
      </w:r>
      <w:r>
        <w:rPr>
          <w:rFonts w:hint="eastAsia"/>
          <w:sz w:val="24"/>
        </w:rPr>
        <w:t>財）新潟県埋蔵文化財調査事業団理事長　様</w:t>
      </w:r>
    </w:p>
    <w:p w14:paraId="63BBFF18" w14:textId="77777777" w:rsidR="00713B02" w:rsidRDefault="00713B02" w:rsidP="00713B02">
      <w:pPr>
        <w:rPr>
          <w:sz w:val="24"/>
        </w:rPr>
      </w:pPr>
    </w:p>
    <w:p w14:paraId="3E36212C" w14:textId="77777777" w:rsidR="00713B02" w:rsidRDefault="00713B02" w:rsidP="00713B02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A04A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（申請者）所属・職名</w:t>
      </w:r>
    </w:p>
    <w:p w14:paraId="3DA36C93" w14:textId="77777777" w:rsidR="00713B02" w:rsidRDefault="00713B02" w:rsidP="000A04A1">
      <w:pPr>
        <w:ind w:firstLineChars="2691" w:firstLine="6211"/>
        <w:rPr>
          <w:sz w:val="24"/>
        </w:rPr>
      </w:pPr>
      <w:r>
        <w:rPr>
          <w:rFonts w:hint="eastAsia"/>
          <w:sz w:val="24"/>
        </w:rPr>
        <w:t xml:space="preserve">氏　　　　名　</w:t>
      </w:r>
    </w:p>
    <w:p w14:paraId="41892A34" w14:textId="77777777" w:rsidR="00713B02" w:rsidRDefault="00713B02" w:rsidP="00713B02">
      <w:pPr>
        <w:rPr>
          <w:sz w:val="24"/>
        </w:rPr>
      </w:pPr>
    </w:p>
    <w:p w14:paraId="4624EED2" w14:textId="77777777" w:rsidR="00713B02" w:rsidRDefault="00713B02" w:rsidP="00713B02">
      <w:pPr>
        <w:rPr>
          <w:sz w:val="24"/>
        </w:rPr>
      </w:pPr>
    </w:p>
    <w:p w14:paraId="11EAD7A4" w14:textId="77777777" w:rsidR="00713B02" w:rsidRDefault="00713B02" w:rsidP="00713B02">
      <w:pPr>
        <w:jc w:val="center"/>
        <w:rPr>
          <w:sz w:val="24"/>
        </w:rPr>
      </w:pPr>
      <w:r>
        <w:rPr>
          <w:rFonts w:hint="eastAsia"/>
          <w:sz w:val="24"/>
        </w:rPr>
        <w:t>資料の掲載について（依頼）</w:t>
      </w:r>
    </w:p>
    <w:p w14:paraId="795F70E3" w14:textId="77777777" w:rsidR="00713B02" w:rsidRDefault="00713B02" w:rsidP="00713B02">
      <w:pPr>
        <w:rPr>
          <w:sz w:val="24"/>
        </w:rPr>
      </w:pPr>
    </w:p>
    <w:p w14:paraId="5D7AAB26" w14:textId="77777777" w:rsidR="00713B02" w:rsidRDefault="00713B02" w:rsidP="00713B02">
      <w:pPr>
        <w:rPr>
          <w:sz w:val="24"/>
        </w:rPr>
      </w:pPr>
    </w:p>
    <w:p w14:paraId="4604C638" w14:textId="77777777" w:rsidR="00713B02" w:rsidRDefault="00713B02" w:rsidP="00713B02">
      <w:pPr>
        <w:rPr>
          <w:sz w:val="24"/>
        </w:rPr>
      </w:pPr>
    </w:p>
    <w:p w14:paraId="40351E06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>このことについて、下記のとおり許可くださいますようお願いします。</w:t>
      </w:r>
    </w:p>
    <w:p w14:paraId="50CD9130" w14:textId="77777777" w:rsidR="00713B02" w:rsidRDefault="00713B02" w:rsidP="00713B02">
      <w:pPr>
        <w:rPr>
          <w:sz w:val="24"/>
        </w:rPr>
      </w:pPr>
    </w:p>
    <w:p w14:paraId="7947C370" w14:textId="77777777" w:rsidR="00713B02" w:rsidRDefault="00713B02" w:rsidP="00713B02">
      <w:pPr>
        <w:rPr>
          <w:sz w:val="24"/>
        </w:rPr>
      </w:pPr>
    </w:p>
    <w:p w14:paraId="51219A32" w14:textId="77777777" w:rsidR="00713B02" w:rsidRDefault="00713B02" w:rsidP="00713B0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1254968" w14:textId="77777777" w:rsidR="00713B02" w:rsidRDefault="00713B02" w:rsidP="00713B02">
      <w:pPr>
        <w:rPr>
          <w:sz w:val="24"/>
        </w:rPr>
      </w:pPr>
    </w:p>
    <w:p w14:paraId="5E7DDB11" w14:textId="77777777" w:rsidR="00713B02" w:rsidRDefault="00713B02" w:rsidP="00713B02">
      <w:pPr>
        <w:rPr>
          <w:sz w:val="24"/>
        </w:rPr>
      </w:pPr>
    </w:p>
    <w:p w14:paraId="1D4A1589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>１　掲載を希望する資料</w:t>
      </w:r>
    </w:p>
    <w:p w14:paraId="3E28F3FF" w14:textId="77777777" w:rsidR="00713B02" w:rsidRDefault="00713B02" w:rsidP="00713B02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頁　図版番号「○○○○」（キャプション）</w:t>
      </w:r>
    </w:p>
    <w:p w14:paraId="44256590" w14:textId="77777777" w:rsidR="00713B02" w:rsidRDefault="00713B02" w:rsidP="00713B02">
      <w:pPr>
        <w:ind w:left="1440"/>
        <w:rPr>
          <w:sz w:val="24"/>
        </w:rPr>
      </w:pPr>
      <w:r>
        <w:rPr>
          <w:rFonts w:hint="eastAsia"/>
          <w:sz w:val="24"/>
        </w:rPr>
        <w:t>（撮影者氏名が入る場合はここ）</w:t>
      </w:r>
    </w:p>
    <w:p w14:paraId="69B61CAD" w14:textId="77777777" w:rsidR="00713B02" w:rsidRDefault="00713B02" w:rsidP="00713B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以上○点</w:t>
      </w:r>
    </w:p>
    <w:p w14:paraId="0A77111C" w14:textId="77777777" w:rsidR="00713B02" w:rsidRDefault="00713B02" w:rsidP="00713B02">
      <w:pPr>
        <w:ind w:firstLine="240"/>
        <w:rPr>
          <w:sz w:val="24"/>
        </w:rPr>
      </w:pPr>
    </w:p>
    <w:p w14:paraId="14D8271B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>２　掲載を予定する刊行物</w:t>
      </w:r>
    </w:p>
    <w:p w14:paraId="4360F8AC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　　・○○○○</w:t>
      </w:r>
    </w:p>
    <w:p w14:paraId="7A30AB5C" w14:textId="77777777" w:rsidR="00713B02" w:rsidRDefault="00713B02" w:rsidP="00713B02">
      <w:pPr>
        <w:ind w:firstLine="240"/>
        <w:rPr>
          <w:sz w:val="24"/>
        </w:rPr>
      </w:pPr>
    </w:p>
    <w:p w14:paraId="382AD033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>３　掲載の目的</w:t>
      </w:r>
    </w:p>
    <w:p w14:paraId="5D81FE08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 xml:space="preserve">　　　・（例）上記刊行物の中の　○○　○○　氏の文章の参考資料とするため。</w:t>
      </w:r>
    </w:p>
    <w:p w14:paraId="5EFB5A03" w14:textId="77777777" w:rsidR="00713B02" w:rsidRDefault="00713B02" w:rsidP="00713B02">
      <w:pPr>
        <w:ind w:firstLine="240"/>
        <w:rPr>
          <w:sz w:val="24"/>
        </w:rPr>
      </w:pPr>
    </w:p>
    <w:p w14:paraId="6BB90E83" w14:textId="77777777" w:rsidR="00713B02" w:rsidRDefault="00713B02" w:rsidP="00713B02">
      <w:pPr>
        <w:ind w:firstLine="240"/>
        <w:rPr>
          <w:sz w:val="24"/>
        </w:rPr>
      </w:pPr>
      <w:r>
        <w:rPr>
          <w:rFonts w:hint="eastAsia"/>
          <w:sz w:val="24"/>
        </w:rPr>
        <w:t>４　上記刊行物の発行予定</w:t>
      </w:r>
    </w:p>
    <w:p w14:paraId="5E30990B" w14:textId="77777777" w:rsidR="00713B02" w:rsidRDefault="000B472D" w:rsidP="00713B0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令和</w:t>
      </w:r>
      <w:r w:rsidR="00713B02">
        <w:rPr>
          <w:rFonts w:hint="eastAsia"/>
          <w:sz w:val="24"/>
        </w:rPr>
        <w:t>○年○月○旬（頃）</w:t>
      </w:r>
    </w:p>
    <w:p w14:paraId="096C2BAE" w14:textId="77777777" w:rsidR="00713B02" w:rsidRDefault="00713B02" w:rsidP="00713B02">
      <w:pPr>
        <w:rPr>
          <w:sz w:val="24"/>
        </w:rPr>
      </w:pPr>
    </w:p>
    <w:p w14:paraId="15D45608" w14:textId="0F34D8B8" w:rsidR="00713B02" w:rsidRDefault="00713B02" w:rsidP="00713B02"/>
    <w:p w14:paraId="0DF51DA4" w14:textId="796AC416" w:rsidR="00713B02" w:rsidRPr="009C2E3B" w:rsidRDefault="009C2E3B" w:rsidP="00B57B4C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DEDB3" wp14:editId="3E56C172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2667000" cy="1060450"/>
                <wp:effectExtent l="0" t="0" r="19050" b="25400"/>
                <wp:wrapNone/>
                <wp:docPr id="136143137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01C76" w14:textId="77777777" w:rsidR="009C2E3B" w:rsidRDefault="009C2E3B" w:rsidP="009C2E3B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【問い合わせ先】</w:t>
                            </w:r>
                          </w:p>
                          <w:p w14:paraId="4330ACD7" w14:textId="77777777" w:rsidR="009C2E3B" w:rsidRDefault="009C2E3B" w:rsidP="009C2E3B">
                            <w:pPr>
                              <w:spacing w:line="300" w:lineRule="exact"/>
                              <w:ind w:firstLineChars="100" w:firstLine="231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〒住所</w:t>
                            </w:r>
                          </w:p>
                          <w:p w14:paraId="3D638301" w14:textId="77777777" w:rsidR="009C2E3B" w:rsidRDefault="009C2E3B" w:rsidP="009C2E3B">
                            <w:pPr>
                              <w:spacing w:line="300" w:lineRule="exact"/>
                              <w:ind w:firstLineChars="200" w:firstLine="462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団体名</w:t>
                            </w:r>
                          </w:p>
                          <w:p w14:paraId="2DA5A178" w14:textId="77777777" w:rsidR="009C2E3B" w:rsidRDefault="009C2E3B" w:rsidP="009C2E3B">
                            <w:pPr>
                              <w:spacing w:line="300" w:lineRule="exact"/>
                              <w:ind w:firstLineChars="200" w:firstLine="462"/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担当者　所属・職名・氏名</w:t>
                            </w:r>
                          </w:p>
                          <w:p w14:paraId="463045D8" w14:textId="77777777" w:rsidR="009C2E3B" w:rsidRDefault="009C2E3B" w:rsidP="009C2E3B">
                            <w:pPr>
                              <w:spacing w:line="300" w:lineRule="exact"/>
                              <w:ind w:firstLineChars="200" w:firstLine="462"/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TEL．FAX． 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DEDB3" id="_x0000_s1034" type="#_x0000_t202" style="position:absolute;left:0;text-align:left;margin-left:158.8pt;margin-top:25.5pt;width:210pt;height:83.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" fillcolor="white [3201]" strokeweight=".5pt">
                <v:textbox>
                  <w:txbxContent>
                    <w:p w14:paraId="35601C76" w14:textId="77777777" w:rsidR="009C2E3B" w:rsidRDefault="009C2E3B" w:rsidP="009C2E3B">
                      <w:pPr>
                        <w:spacing w:line="300" w:lineRule="exact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【問い合わせ先】</w:t>
                      </w:r>
                    </w:p>
                    <w:p w14:paraId="4330ACD7" w14:textId="77777777" w:rsidR="009C2E3B" w:rsidRDefault="009C2E3B" w:rsidP="009C2E3B">
                      <w:pPr>
                        <w:spacing w:line="300" w:lineRule="exact"/>
                        <w:ind w:firstLineChars="100" w:firstLine="231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〒住所</w:t>
                      </w:r>
                    </w:p>
                    <w:p w14:paraId="3D638301" w14:textId="77777777" w:rsidR="009C2E3B" w:rsidRDefault="009C2E3B" w:rsidP="009C2E3B">
                      <w:pPr>
                        <w:spacing w:line="300" w:lineRule="exact"/>
                        <w:ind w:firstLineChars="200" w:firstLine="462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団体名</w:t>
                      </w:r>
                    </w:p>
                    <w:p w14:paraId="2DA5A178" w14:textId="77777777" w:rsidR="009C2E3B" w:rsidRDefault="009C2E3B" w:rsidP="009C2E3B">
                      <w:pPr>
                        <w:spacing w:line="300" w:lineRule="exact"/>
                        <w:ind w:firstLineChars="200" w:firstLine="462"/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担当者　所属・職名・氏名</w:t>
                      </w:r>
                    </w:p>
                    <w:p w14:paraId="463045D8" w14:textId="77777777" w:rsidR="009C2E3B" w:rsidRDefault="009C2E3B" w:rsidP="009C2E3B">
                      <w:pPr>
                        <w:spacing w:line="300" w:lineRule="exact"/>
                        <w:ind w:firstLineChars="200" w:firstLine="462"/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TEL．FAX． 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3B02" w:rsidRPr="009C2E3B" w:rsidSect="005468B9">
      <w:pgSz w:w="11906" w:h="16838" w:code="9"/>
      <w:pgMar w:top="1418" w:right="1134" w:bottom="1418" w:left="1134" w:header="720" w:footer="720" w:gutter="0"/>
      <w:cols w:space="720"/>
      <w:docGrid w:type="linesAndChars" w:linePitch="35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B929E" w14:textId="77777777" w:rsidR="00867B18" w:rsidRDefault="00867B18" w:rsidP="00F90D2C">
      <w:r>
        <w:separator/>
      </w:r>
    </w:p>
  </w:endnote>
  <w:endnote w:type="continuationSeparator" w:id="0">
    <w:p w14:paraId="71E0B9A6" w14:textId="77777777" w:rsidR="00867B18" w:rsidRDefault="00867B18" w:rsidP="00F9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29413" w14:textId="77777777" w:rsidR="00867B18" w:rsidRDefault="00867B18" w:rsidP="00F90D2C">
      <w:r>
        <w:separator/>
      </w:r>
    </w:p>
  </w:footnote>
  <w:footnote w:type="continuationSeparator" w:id="0">
    <w:p w14:paraId="63FFD298" w14:textId="77777777" w:rsidR="00867B18" w:rsidRDefault="00867B18" w:rsidP="00F9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28A"/>
    <w:multiLevelType w:val="hybridMultilevel"/>
    <w:tmpl w:val="5D203184"/>
    <w:lvl w:ilvl="0" w:tplc="5DDA038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6DA7F19"/>
    <w:multiLevelType w:val="hybridMultilevel"/>
    <w:tmpl w:val="CF800A1C"/>
    <w:lvl w:ilvl="0" w:tplc="CC0C876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074210AD"/>
    <w:multiLevelType w:val="hybridMultilevel"/>
    <w:tmpl w:val="43EC21D8"/>
    <w:lvl w:ilvl="0" w:tplc="523E74CC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0B368F8"/>
    <w:multiLevelType w:val="hybridMultilevel"/>
    <w:tmpl w:val="5FA255FE"/>
    <w:lvl w:ilvl="0" w:tplc="5F744F52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42C1E46"/>
    <w:multiLevelType w:val="hybridMultilevel"/>
    <w:tmpl w:val="8F74D6BC"/>
    <w:lvl w:ilvl="0" w:tplc="1DD49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821574E"/>
    <w:multiLevelType w:val="hybridMultilevel"/>
    <w:tmpl w:val="35F8BC7C"/>
    <w:lvl w:ilvl="0" w:tplc="3294DEF6">
      <w:start w:val="1"/>
      <w:numFmt w:val="decimal"/>
      <w:lvlText w:val="（%1）"/>
      <w:lvlJc w:val="left"/>
      <w:pPr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1AF61120"/>
    <w:multiLevelType w:val="hybridMultilevel"/>
    <w:tmpl w:val="C6C4FDB6"/>
    <w:lvl w:ilvl="0" w:tplc="D80CD916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BB408A5"/>
    <w:multiLevelType w:val="hybridMultilevel"/>
    <w:tmpl w:val="97C4D278"/>
    <w:lvl w:ilvl="0" w:tplc="C3EE309E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21962479"/>
    <w:multiLevelType w:val="hybridMultilevel"/>
    <w:tmpl w:val="3B8CDF86"/>
    <w:lvl w:ilvl="0" w:tplc="08E22D46">
      <w:start w:val="1"/>
      <w:numFmt w:val="decimal"/>
      <w:lvlText w:val="（%1）"/>
      <w:lvlJc w:val="left"/>
      <w:pPr>
        <w:ind w:left="9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9" w15:restartNumberingAfterBreak="0">
    <w:nsid w:val="226817B4"/>
    <w:multiLevelType w:val="hybridMultilevel"/>
    <w:tmpl w:val="32123F9A"/>
    <w:lvl w:ilvl="0" w:tplc="D4FC8768">
      <w:start w:val="1"/>
      <w:numFmt w:val="decimal"/>
      <w:lvlText w:val="(%1)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283A6872"/>
    <w:multiLevelType w:val="hybridMultilevel"/>
    <w:tmpl w:val="FC340382"/>
    <w:lvl w:ilvl="0" w:tplc="5ECC20F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2A6D5053"/>
    <w:multiLevelType w:val="hybridMultilevel"/>
    <w:tmpl w:val="7330580C"/>
    <w:lvl w:ilvl="0" w:tplc="54F6C022">
      <w:start w:val="1"/>
      <w:numFmt w:val="decimal"/>
      <w:lvlText w:val="(%1)"/>
      <w:lvlJc w:val="left"/>
      <w:pPr>
        <w:ind w:left="7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2" w15:restartNumberingAfterBreak="0">
    <w:nsid w:val="2B8132D7"/>
    <w:multiLevelType w:val="hybridMultilevel"/>
    <w:tmpl w:val="EDB4D4B4"/>
    <w:lvl w:ilvl="0" w:tplc="38B28E70">
      <w:start w:val="1"/>
      <w:numFmt w:val="decimal"/>
      <w:lvlText w:val="(%1)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3" w15:restartNumberingAfterBreak="0">
    <w:nsid w:val="2F99367F"/>
    <w:multiLevelType w:val="hybridMultilevel"/>
    <w:tmpl w:val="8566F8FE"/>
    <w:lvl w:ilvl="0" w:tplc="87D69E68">
      <w:start w:val="1"/>
      <w:numFmt w:val="decimal"/>
      <w:lvlText w:val="(%1)"/>
      <w:lvlJc w:val="left"/>
      <w:pPr>
        <w:ind w:left="672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14" w15:restartNumberingAfterBreak="0">
    <w:nsid w:val="31000870"/>
    <w:multiLevelType w:val="hybridMultilevel"/>
    <w:tmpl w:val="E926F6E0"/>
    <w:lvl w:ilvl="0" w:tplc="79D8F00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43C51989"/>
    <w:multiLevelType w:val="hybridMultilevel"/>
    <w:tmpl w:val="6C9E5E46"/>
    <w:lvl w:ilvl="0" w:tplc="0BAC1766">
      <w:start w:val="1"/>
      <w:numFmt w:val="decimal"/>
      <w:lvlText w:val="(%1)"/>
      <w:lvlJc w:val="left"/>
      <w:pPr>
        <w:ind w:left="921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6" w15:restartNumberingAfterBreak="0">
    <w:nsid w:val="4A961505"/>
    <w:multiLevelType w:val="hybridMultilevel"/>
    <w:tmpl w:val="305487E8"/>
    <w:lvl w:ilvl="0" w:tplc="AC0E3ACC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7" w15:restartNumberingAfterBreak="0">
    <w:nsid w:val="4C256917"/>
    <w:multiLevelType w:val="singleLevel"/>
    <w:tmpl w:val="E7CE84C2"/>
    <w:lvl w:ilvl="0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FE710D3"/>
    <w:multiLevelType w:val="hybridMultilevel"/>
    <w:tmpl w:val="A99AF646"/>
    <w:lvl w:ilvl="0" w:tplc="9E98A8D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6F335905"/>
    <w:multiLevelType w:val="hybridMultilevel"/>
    <w:tmpl w:val="641AA9F8"/>
    <w:lvl w:ilvl="0" w:tplc="14927CE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922447857">
    <w:abstractNumId w:val="17"/>
  </w:num>
  <w:num w:numId="2" w16cid:durableId="952788397">
    <w:abstractNumId w:val="2"/>
  </w:num>
  <w:num w:numId="3" w16cid:durableId="2089644577">
    <w:abstractNumId w:val="19"/>
  </w:num>
  <w:num w:numId="4" w16cid:durableId="1034889610">
    <w:abstractNumId w:val="7"/>
  </w:num>
  <w:num w:numId="5" w16cid:durableId="1586961713">
    <w:abstractNumId w:val="0"/>
  </w:num>
  <w:num w:numId="6" w16cid:durableId="436633516">
    <w:abstractNumId w:val="1"/>
  </w:num>
  <w:num w:numId="7" w16cid:durableId="1099446539">
    <w:abstractNumId w:val="4"/>
  </w:num>
  <w:num w:numId="8" w16cid:durableId="251210609">
    <w:abstractNumId w:val="14"/>
  </w:num>
  <w:num w:numId="9" w16cid:durableId="1188300361">
    <w:abstractNumId w:val="18"/>
  </w:num>
  <w:num w:numId="10" w16cid:durableId="1373924399">
    <w:abstractNumId w:val="10"/>
  </w:num>
  <w:num w:numId="11" w16cid:durableId="214897389">
    <w:abstractNumId w:val="15"/>
  </w:num>
  <w:num w:numId="12" w16cid:durableId="1022903221">
    <w:abstractNumId w:val="8"/>
  </w:num>
  <w:num w:numId="13" w16cid:durableId="1111317439">
    <w:abstractNumId w:val="12"/>
  </w:num>
  <w:num w:numId="14" w16cid:durableId="1758552602">
    <w:abstractNumId w:val="5"/>
  </w:num>
  <w:num w:numId="15" w16cid:durableId="951130184">
    <w:abstractNumId w:val="11"/>
  </w:num>
  <w:num w:numId="16" w16cid:durableId="1231620598">
    <w:abstractNumId w:val="9"/>
  </w:num>
  <w:num w:numId="17" w16cid:durableId="1555387546">
    <w:abstractNumId w:val="6"/>
  </w:num>
  <w:num w:numId="18" w16cid:durableId="1309169375">
    <w:abstractNumId w:val="13"/>
  </w:num>
  <w:num w:numId="19" w16cid:durableId="1678337807">
    <w:abstractNumId w:val="3"/>
  </w:num>
  <w:num w:numId="20" w16cid:durableId="17021683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C4"/>
    <w:rsid w:val="00096D57"/>
    <w:rsid w:val="000A04A1"/>
    <w:rsid w:val="000B472D"/>
    <w:rsid w:val="000C3159"/>
    <w:rsid w:val="000C7062"/>
    <w:rsid w:val="00193F2C"/>
    <w:rsid w:val="001963AF"/>
    <w:rsid w:val="001A2190"/>
    <w:rsid w:val="001D1F20"/>
    <w:rsid w:val="00200E4E"/>
    <w:rsid w:val="00290289"/>
    <w:rsid w:val="002E62C4"/>
    <w:rsid w:val="00354788"/>
    <w:rsid w:val="003A28A8"/>
    <w:rsid w:val="003A5BF6"/>
    <w:rsid w:val="003E61CA"/>
    <w:rsid w:val="004468B1"/>
    <w:rsid w:val="00460399"/>
    <w:rsid w:val="004A0407"/>
    <w:rsid w:val="004B3DBC"/>
    <w:rsid w:val="004C39A4"/>
    <w:rsid w:val="00507F4E"/>
    <w:rsid w:val="005468B9"/>
    <w:rsid w:val="00577C47"/>
    <w:rsid w:val="00580694"/>
    <w:rsid w:val="00597F10"/>
    <w:rsid w:val="005A5496"/>
    <w:rsid w:val="005C484B"/>
    <w:rsid w:val="005C525F"/>
    <w:rsid w:val="005D1052"/>
    <w:rsid w:val="005E7CBB"/>
    <w:rsid w:val="006335A1"/>
    <w:rsid w:val="00637FC9"/>
    <w:rsid w:val="00696CD8"/>
    <w:rsid w:val="00713AED"/>
    <w:rsid w:val="00713B02"/>
    <w:rsid w:val="00716AB5"/>
    <w:rsid w:val="00727164"/>
    <w:rsid w:val="0077223E"/>
    <w:rsid w:val="0077557B"/>
    <w:rsid w:val="0078613E"/>
    <w:rsid w:val="00793F94"/>
    <w:rsid w:val="007B648F"/>
    <w:rsid w:val="007D63D9"/>
    <w:rsid w:val="0083196E"/>
    <w:rsid w:val="00867B18"/>
    <w:rsid w:val="009019A0"/>
    <w:rsid w:val="00914714"/>
    <w:rsid w:val="009247DD"/>
    <w:rsid w:val="00941F31"/>
    <w:rsid w:val="00950E76"/>
    <w:rsid w:val="00957DA0"/>
    <w:rsid w:val="00964E33"/>
    <w:rsid w:val="00993329"/>
    <w:rsid w:val="009C2E3B"/>
    <w:rsid w:val="00A0459C"/>
    <w:rsid w:val="00A273B4"/>
    <w:rsid w:val="00A54476"/>
    <w:rsid w:val="00B00C96"/>
    <w:rsid w:val="00B140B2"/>
    <w:rsid w:val="00B245E0"/>
    <w:rsid w:val="00B57B4C"/>
    <w:rsid w:val="00B63852"/>
    <w:rsid w:val="00B665ED"/>
    <w:rsid w:val="00BA098F"/>
    <w:rsid w:val="00BA29AF"/>
    <w:rsid w:val="00BB585E"/>
    <w:rsid w:val="00BC1BB1"/>
    <w:rsid w:val="00BD2B15"/>
    <w:rsid w:val="00BD469B"/>
    <w:rsid w:val="00C269D0"/>
    <w:rsid w:val="00C73280"/>
    <w:rsid w:val="00CC6A18"/>
    <w:rsid w:val="00CE46BC"/>
    <w:rsid w:val="00CE51FF"/>
    <w:rsid w:val="00D07654"/>
    <w:rsid w:val="00D65895"/>
    <w:rsid w:val="00DC421E"/>
    <w:rsid w:val="00DC69F5"/>
    <w:rsid w:val="00E11536"/>
    <w:rsid w:val="00EA2833"/>
    <w:rsid w:val="00F60E95"/>
    <w:rsid w:val="00F90D2C"/>
    <w:rsid w:val="00FB24B8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2F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left"/>
    </w:pPr>
    <w:rPr>
      <w:rFonts w:ascii="ＭＳ 明朝" w:hAnsi="ＭＳ 明朝"/>
    </w:rPr>
  </w:style>
  <w:style w:type="paragraph" w:styleId="a6">
    <w:name w:val="header"/>
    <w:basedOn w:val="a"/>
    <w:link w:val="a7"/>
    <w:rsid w:val="00F90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0D2C"/>
    <w:rPr>
      <w:kern w:val="2"/>
      <w:sz w:val="21"/>
    </w:rPr>
  </w:style>
  <w:style w:type="paragraph" w:styleId="a8">
    <w:name w:val="footer"/>
    <w:basedOn w:val="a"/>
    <w:link w:val="a9"/>
    <w:rsid w:val="00F90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0D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2008</Words>
  <Characters>316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2024-08-28T05:46:00Z</dcterms:created>
  <dcterms:modified xsi:type="dcterms:W3CDTF">2024-09-03T04:43:00Z</dcterms:modified>
</cp:coreProperties>
</file>